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FA5" w:rsidRPr="00422FDB" w:rsidRDefault="00604A31" w:rsidP="005F47B3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422FDB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План внутришкольного контроля </w:t>
      </w:r>
    </w:p>
    <w:p w:rsidR="00092406" w:rsidRPr="00422FDB" w:rsidRDefault="00604A31" w:rsidP="005F47B3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422FDB">
        <w:rPr>
          <w:rFonts w:ascii="Times New Roman" w:hAnsi="Times New Roman" w:cs="Times New Roman"/>
          <w:b/>
          <w:color w:val="C00000"/>
          <w:sz w:val="32"/>
          <w:szCs w:val="32"/>
        </w:rPr>
        <w:t>на 20</w:t>
      </w:r>
      <w:r w:rsidR="0035293A" w:rsidRPr="00422FDB">
        <w:rPr>
          <w:rFonts w:ascii="Times New Roman" w:hAnsi="Times New Roman" w:cs="Times New Roman"/>
          <w:b/>
          <w:color w:val="C00000"/>
          <w:sz w:val="32"/>
          <w:szCs w:val="32"/>
        </w:rPr>
        <w:t>2</w:t>
      </w:r>
      <w:r w:rsidR="00946C35" w:rsidRPr="00422FDB">
        <w:rPr>
          <w:rFonts w:ascii="Times New Roman" w:hAnsi="Times New Roman" w:cs="Times New Roman"/>
          <w:b/>
          <w:color w:val="C00000"/>
          <w:sz w:val="32"/>
          <w:szCs w:val="32"/>
        </w:rPr>
        <w:t>3</w:t>
      </w:r>
      <w:r w:rsidR="00053304" w:rsidRPr="00422FDB">
        <w:rPr>
          <w:rFonts w:ascii="Times New Roman" w:hAnsi="Times New Roman" w:cs="Times New Roman"/>
          <w:b/>
          <w:color w:val="C00000"/>
          <w:sz w:val="32"/>
          <w:szCs w:val="32"/>
        </w:rPr>
        <w:t>–</w:t>
      </w:r>
      <w:r w:rsidRPr="00422FDB">
        <w:rPr>
          <w:rFonts w:ascii="Times New Roman" w:hAnsi="Times New Roman" w:cs="Times New Roman"/>
          <w:b/>
          <w:color w:val="C00000"/>
          <w:sz w:val="32"/>
          <w:szCs w:val="32"/>
        </w:rPr>
        <w:t>20</w:t>
      </w:r>
      <w:r w:rsidR="0035293A" w:rsidRPr="00422FDB">
        <w:rPr>
          <w:rFonts w:ascii="Times New Roman" w:hAnsi="Times New Roman" w:cs="Times New Roman"/>
          <w:b/>
          <w:color w:val="C00000"/>
          <w:sz w:val="32"/>
          <w:szCs w:val="32"/>
        </w:rPr>
        <w:t>2</w:t>
      </w:r>
      <w:r w:rsidR="00946C35" w:rsidRPr="00422FDB">
        <w:rPr>
          <w:rFonts w:ascii="Times New Roman" w:hAnsi="Times New Roman" w:cs="Times New Roman"/>
          <w:b/>
          <w:color w:val="C00000"/>
          <w:sz w:val="32"/>
          <w:szCs w:val="32"/>
        </w:rPr>
        <w:t>4</w:t>
      </w:r>
      <w:r w:rsidRPr="00422FDB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учебный год</w:t>
      </w:r>
    </w:p>
    <w:p w:rsidR="00EF1D3B" w:rsidRPr="00EE2088" w:rsidRDefault="00EF1D3B" w:rsidP="005F47B3">
      <w:pPr>
        <w:spacing w:after="0" w:line="240" w:lineRule="auto"/>
        <w:jc w:val="center"/>
        <w:rPr>
          <w:rFonts w:ascii="Times New Roman" w:hAnsi="Times New Roman" w:cs="Times New Roman"/>
          <w:b/>
          <w:color w:val="009900"/>
          <w:sz w:val="28"/>
          <w:szCs w:val="28"/>
        </w:rPr>
      </w:pPr>
    </w:p>
    <w:p w:rsidR="00265FA5" w:rsidRPr="00E007D6" w:rsidRDefault="00265FA5" w:rsidP="005F47B3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АВГУСТ </w:t>
      </w:r>
    </w:p>
    <w:p w:rsidR="005F47B3" w:rsidRPr="00946C35" w:rsidRDefault="005F47B3" w:rsidP="005F4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77"/>
        <w:gridCol w:w="434"/>
        <w:gridCol w:w="3993"/>
        <w:gridCol w:w="3969"/>
        <w:gridCol w:w="1984"/>
        <w:gridCol w:w="1843"/>
        <w:gridCol w:w="1920"/>
      </w:tblGrid>
      <w:tr w:rsidR="0035293A" w:rsidRPr="00946C35" w:rsidTr="001C633A">
        <w:tc>
          <w:tcPr>
            <w:tcW w:w="6204" w:type="dxa"/>
            <w:gridSpan w:val="3"/>
            <w:shd w:val="clear" w:color="auto" w:fill="D9D9D9" w:themeFill="background1" w:themeFillShade="D9"/>
            <w:vAlign w:val="center"/>
          </w:tcPr>
          <w:p w:rsidR="00C462F4" w:rsidRPr="00946C35" w:rsidRDefault="00C462F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C462F4" w:rsidRPr="00946C35" w:rsidRDefault="00C462F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C462F4" w:rsidRPr="00946C35" w:rsidRDefault="00C462F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462F4" w:rsidRPr="00946C35" w:rsidRDefault="00C462F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C462F4" w:rsidRPr="00946C35" w:rsidRDefault="00C462F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946C35" w:rsidTr="001C633A">
        <w:trPr>
          <w:trHeight w:val="907"/>
        </w:trPr>
        <w:tc>
          <w:tcPr>
            <w:tcW w:w="1777" w:type="dxa"/>
            <w:vMerge w:val="restart"/>
            <w:vAlign w:val="center"/>
          </w:tcPr>
          <w:p w:rsidR="000E2D05" w:rsidRPr="00946C35" w:rsidRDefault="00327F6D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946C35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Соблюдение требований </w:t>
            </w:r>
            <w:r w:rsidR="00BF12E3" w:rsidRPr="00946C35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законодательства</w:t>
            </w:r>
            <w:r w:rsidR="009B6F21" w:rsidRPr="00946C35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и иных правовых актов</w:t>
            </w:r>
          </w:p>
          <w:p w:rsidR="00505A2E" w:rsidRPr="00946C35" w:rsidRDefault="009B6F2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C35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</w:t>
            </w:r>
            <w:r w:rsidR="00327F6D" w:rsidRPr="00946C35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обеспечению условий проживания, обучения и воспитания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C00B97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Анализ движения учащихся </w:t>
            </w:r>
          </w:p>
          <w:p w:rsidR="00505A2E" w:rsidRPr="00946C35" w:rsidRDefault="00F84D0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505A2E"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учебный год и </w:t>
            </w: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05A2E" w:rsidRPr="00946C35">
              <w:rPr>
                <w:rFonts w:ascii="Times New Roman" w:hAnsi="Times New Roman" w:cs="Times New Roman"/>
                <w:sz w:val="20"/>
                <w:szCs w:val="20"/>
              </w:rPr>
              <w:t>летний период</w:t>
            </w:r>
            <w:r w:rsidR="001D4E56" w:rsidRPr="00946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Составление отчетности</w:t>
            </w:r>
            <w:r w:rsidR="00B22D8A"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A2E" w:rsidRPr="00946C35" w:rsidRDefault="00077D2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3163" w:rsidRPr="00946C35" w:rsidRDefault="00FE316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946C35" w:rsidTr="001C633A">
        <w:trPr>
          <w:trHeight w:val="907"/>
        </w:trPr>
        <w:tc>
          <w:tcPr>
            <w:tcW w:w="1777" w:type="dxa"/>
            <w:vMerge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505A2E" w:rsidRPr="00946C35" w:rsidRDefault="00E6734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</w:t>
            </w:r>
            <w:r w:rsidR="00C02F26" w:rsidRPr="00946C35">
              <w:rPr>
                <w:rFonts w:ascii="Times New Roman" w:hAnsi="Times New Roman" w:cs="Times New Roman"/>
                <w:sz w:val="20"/>
                <w:szCs w:val="20"/>
              </w:rPr>
              <w:t>учреждения</w:t>
            </w:r>
          </w:p>
          <w:p w:rsidR="00505A2E" w:rsidRPr="00946C35" w:rsidRDefault="00640CEA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к новому</w:t>
            </w:r>
            <w:r w:rsidR="00505A2E"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 учебному году</w:t>
            </w:r>
            <w:r w:rsidR="001D4E56" w:rsidRPr="00946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5D84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Анализ проведения ремонтных работ </w:t>
            </w:r>
          </w:p>
          <w:p w:rsidR="00505A2E" w:rsidRPr="00946C35" w:rsidRDefault="00505A2E" w:rsidP="00F35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в летний период</w:t>
            </w:r>
            <w:r w:rsidR="00B22D8A" w:rsidRPr="00946C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462F4"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</w:t>
            </w:r>
            <w:r w:rsidR="00F35D84" w:rsidRPr="00946C35">
              <w:rPr>
                <w:rFonts w:ascii="Times New Roman" w:hAnsi="Times New Roman" w:cs="Times New Roman"/>
                <w:sz w:val="20"/>
                <w:szCs w:val="20"/>
              </w:rPr>
              <w:t>е соблюдения правил ПБ, ТБ и ОТ</w:t>
            </w:r>
            <w:r w:rsidR="004C6DDA"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62F4" w:rsidRPr="00946C35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33EE6" w:rsidRPr="00946C35" w:rsidRDefault="00847CB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</w:p>
          <w:p w:rsidR="00A37956" w:rsidRPr="00946C35" w:rsidRDefault="001A115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отдела МТС</w:t>
            </w:r>
          </w:p>
          <w:p w:rsidR="00505A2E" w:rsidRPr="00946C35" w:rsidRDefault="00A379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6734E" w:rsidRPr="00946C35">
              <w:rPr>
                <w:rFonts w:ascii="Times New Roman" w:hAnsi="Times New Roman" w:cs="Times New Roman"/>
                <w:sz w:val="20"/>
                <w:szCs w:val="20"/>
              </w:rPr>
              <w:t>нженер по ОТ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05A2E" w:rsidRPr="00946C35" w:rsidRDefault="00505A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946C35" w:rsidTr="001C633A">
        <w:trPr>
          <w:trHeight w:val="907"/>
        </w:trPr>
        <w:tc>
          <w:tcPr>
            <w:tcW w:w="1777" w:type="dxa"/>
            <w:vMerge w:val="restart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946C35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Наличие учебно-методической  литературы в школьной библиотеке.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Анализ обеспеченности педагогов </w:t>
            </w:r>
          </w:p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учащихся учебно-методической литературой.</w:t>
            </w:r>
          </w:p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 учебной литературы Федеральному перечню.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Библиотекарь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946C35" w:rsidTr="001C633A">
        <w:trPr>
          <w:trHeight w:val="907"/>
        </w:trPr>
        <w:tc>
          <w:tcPr>
            <w:tcW w:w="1777" w:type="dxa"/>
            <w:vMerge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классов, групп               </w:t>
            </w:r>
          </w:p>
          <w:p w:rsidR="00736D56" w:rsidRPr="00946C35" w:rsidRDefault="00736D56" w:rsidP="004F49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на новый учебный год.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Составление и согласование списков </w:t>
            </w:r>
          </w:p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классам и группам.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946C35" w:rsidTr="001C633A">
        <w:trPr>
          <w:trHeight w:val="907"/>
        </w:trPr>
        <w:tc>
          <w:tcPr>
            <w:tcW w:w="1777" w:type="dxa"/>
            <w:vMerge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Организация дежурства</w:t>
            </w:r>
          </w:p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учреждению.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Составление графиков дежурства педагогических работников.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946C35" w:rsidRDefault="00736D56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36D56" w:rsidRPr="00946C35" w:rsidRDefault="00736D56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736D56" w:rsidRPr="00946C35" w:rsidTr="001C633A">
        <w:trPr>
          <w:trHeight w:val="907"/>
        </w:trPr>
        <w:tc>
          <w:tcPr>
            <w:tcW w:w="1777" w:type="dxa"/>
            <w:vMerge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946C35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93" w:type="dxa"/>
            <w:shd w:val="clear" w:color="auto" w:fill="auto"/>
            <w:vAlign w:val="center"/>
          </w:tcPr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Календарно-тематическое планирование воспитательной работы, </w:t>
            </w:r>
          </w:p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уроков и кружковой работы </w:t>
            </w:r>
          </w:p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на текущий учебный год.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Коррекция и утверждение планов работы в соответствии с целевыми установками учреждения. Оценка качества составления.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946C35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</w:tbl>
    <w:p w:rsidR="00505A2E" w:rsidRPr="00946C35" w:rsidRDefault="00505A2E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E6734E" w:rsidRPr="00946C35" w:rsidRDefault="00E6734E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293A" w:rsidRPr="00946C35" w:rsidRDefault="0035293A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293A" w:rsidRPr="00946C35" w:rsidRDefault="0035293A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293A" w:rsidRPr="00946C35" w:rsidRDefault="0035293A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65FA5" w:rsidRPr="00E007D6" w:rsidRDefault="00265FA5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СЕНТЯБРЬ </w:t>
      </w:r>
      <w:r w:rsidR="00EE6F79" w:rsidRPr="00E007D6">
        <w:rPr>
          <w:rFonts w:ascii="Times New Roman" w:hAnsi="Times New Roman" w:cs="Times New Roman"/>
          <w:b/>
          <w:bCs/>
          <w:i/>
          <w:color w:val="C00000"/>
          <w:sz w:val="32"/>
          <w:szCs w:val="32"/>
          <w:shd w:val="clear" w:color="auto" w:fill="FFFFFF"/>
        </w:rPr>
        <w:t>«</w:t>
      </w:r>
      <w:r w:rsidR="00946C35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Зеленый огонек</w:t>
      </w:r>
      <w:r w:rsidR="00EE6F79" w:rsidRPr="00E007D6">
        <w:rPr>
          <w:rFonts w:ascii="Times New Roman" w:hAnsi="Times New Roman" w:cs="Times New Roman"/>
          <w:b/>
          <w:bCs/>
          <w:i/>
          <w:color w:val="C00000"/>
          <w:sz w:val="32"/>
          <w:szCs w:val="32"/>
          <w:shd w:val="clear" w:color="auto" w:fill="FFFFFF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77"/>
        <w:gridCol w:w="434"/>
        <w:gridCol w:w="4701"/>
        <w:gridCol w:w="3261"/>
        <w:gridCol w:w="1984"/>
        <w:gridCol w:w="1843"/>
        <w:gridCol w:w="1920"/>
      </w:tblGrid>
      <w:tr w:rsidR="0035293A" w:rsidRPr="00946C35" w:rsidTr="00F74DFA">
        <w:tc>
          <w:tcPr>
            <w:tcW w:w="6912" w:type="dxa"/>
            <w:gridSpan w:val="3"/>
            <w:shd w:val="clear" w:color="auto" w:fill="D9D9D9" w:themeFill="background1" w:themeFillShade="D9"/>
            <w:vAlign w:val="center"/>
          </w:tcPr>
          <w:p w:rsidR="00EF48A3" w:rsidRPr="00214FA4" w:rsidRDefault="00EF48A3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14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EF48A3" w:rsidRPr="00214FA4" w:rsidRDefault="00EF48A3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14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F48A3" w:rsidRPr="00214FA4" w:rsidRDefault="00EF48A3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14FA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EF48A3" w:rsidRPr="00214FA4" w:rsidRDefault="00EF48A3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14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EF48A3" w:rsidRPr="00214FA4" w:rsidRDefault="00EF48A3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14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E25144" w:rsidRPr="00946C35" w:rsidTr="00F74DFA">
        <w:trPr>
          <w:trHeight w:val="2406"/>
        </w:trPr>
        <w:tc>
          <w:tcPr>
            <w:tcW w:w="1777" w:type="dxa"/>
            <w:vMerge w:val="restart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Обеспечение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учебно-воспитательного процесса</w:t>
            </w:r>
          </w:p>
          <w:p w:rsidR="00E25144" w:rsidRPr="00664EC9" w:rsidRDefault="00E25144" w:rsidP="00C00B9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материально-техническая база;</w:t>
            </w:r>
          </w:p>
          <w:p w:rsidR="00E25144" w:rsidRPr="00664EC9" w:rsidRDefault="00E25144" w:rsidP="00C00B9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обеспечение кадрами;</w:t>
            </w:r>
          </w:p>
          <w:p w:rsidR="00E25144" w:rsidRPr="00664EC9" w:rsidRDefault="00E25144" w:rsidP="00C00B9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комплектование классов, групп;</w:t>
            </w:r>
          </w:p>
          <w:p w:rsidR="00E25144" w:rsidRPr="00664EC9" w:rsidRDefault="00E25144" w:rsidP="00C00B9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организация работы учреждения (графики работы, расписание уроков, графики дежурства);</w:t>
            </w:r>
          </w:p>
          <w:p w:rsidR="00E25144" w:rsidRPr="00664EC9" w:rsidRDefault="00E25144" w:rsidP="00C00B9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санитарное состояние учебных кабинетов, мастерских, спальных комнат, бытовых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Соблюдение требований законодательства и иных правовых актов по обеспечению условий проживания, обучения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воспитания детей-сирот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детей, оставшихся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без попечения родителей.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Фронтальный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Директор</w:t>
            </w:r>
          </w:p>
          <w:p w:rsidR="00933EE6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Начальник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отдела МТС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Инженер по ОТ</w:t>
            </w:r>
          </w:p>
          <w:p w:rsidR="00FE3163" w:rsidRPr="00664EC9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FE3163" w:rsidRPr="00664EC9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по УР </w:t>
            </w:r>
          </w:p>
          <w:p w:rsidR="00FE3163" w:rsidRPr="00664EC9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25144" w:rsidRPr="00664EC9" w:rsidRDefault="00FE3163" w:rsidP="00FE316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E25144"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25144" w:rsidRPr="00664EC9" w:rsidRDefault="00E25144" w:rsidP="008F21D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E25144" w:rsidRPr="00946C35" w:rsidTr="00F74DFA">
        <w:trPr>
          <w:trHeight w:val="978"/>
        </w:trPr>
        <w:tc>
          <w:tcPr>
            <w:tcW w:w="1777" w:type="dxa"/>
            <w:vMerge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E25144" w:rsidRPr="00664EC9" w:rsidRDefault="00E25144" w:rsidP="00702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Состояние здоровья обучающихся, воспитанников</w:t>
            </w:r>
            <w:r w:rsidR="004C6DDA"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(по итогам диспансеризации),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составление Листков здоровья.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</w:t>
            </w:r>
          </w:p>
          <w:p w:rsidR="00E25144" w:rsidRPr="00664EC9" w:rsidRDefault="00E25144" w:rsidP="00BD7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по выполнению врачебных назначений по </w:t>
            </w:r>
            <w:r w:rsidR="00BD7FC7" w:rsidRPr="00664EC9">
              <w:rPr>
                <w:rFonts w:ascii="Times New Roman" w:hAnsi="Times New Roman" w:cs="Times New Roman"/>
                <w:sz w:val="20"/>
                <w:szCs w:val="20"/>
              </w:rPr>
              <w:t>результатам диспансеризации.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25144" w:rsidRPr="00664EC9" w:rsidRDefault="00695B2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E25144" w:rsidRPr="00946C35" w:rsidTr="00F74DFA">
        <w:trPr>
          <w:trHeight w:val="577"/>
        </w:trPr>
        <w:tc>
          <w:tcPr>
            <w:tcW w:w="1777" w:type="dxa"/>
            <w:vMerge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Работа 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 защите законных </w:t>
            </w:r>
            <w:r w:rsidR="00EE6F79"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прав и 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интересов воспитанников</w:t>
            </w:r>
            <w:r w:rsidR="00106B97"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учреждения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5144" w:rsidRPr="00664EC9" w:rsidRDefault="00E25144" w:rsidP="00F35D8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 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защите законных прав и интересов воспитанников</w:t>
            </w:r>
            <w:r w:rsidR="004C6DDA"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 числа детей-сирот и детей, оставшихся без попечения родителей.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Соц.педагог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25144" w:rsidRPr="00664EC9" w:rsidRDefault="00E2514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2B4EF1" w:rsidRPr="00946C35" w:rsidTr="00F74DFA">
        <w:trPr>
          <w:trHeight w:val="577"/>
        </w:trPr>
        <w:tc>
          <w:tcPr>
            <w:tcW w:w="1777" w:type="dxa"/>
            <w:vMerge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A07634" w:rsidRDefault="002B4EF1" w:rsidP="002B4EF1">
            <w:pPr>
              <w:ind w:left="57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Выполнение педагогами</w:t>
            </w:r>
            <w:r w:rsid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требований СанПиН 1.2.3685-21 «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Гигиенические нормативы </w:t>
            </w:r>
          </w:p>
          <w:p w:rsidR="00A07634" w:rsidRDefault="002B4EF1" w:rsidP="002B4EF1">
            <w:pPr>
              <w:ind w:left="57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требования к обеспечению безопасности</w:t>
            </w:r>
            <w:r w:rsidRPr="00664EC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A07634" w:rsidRDefault="002B4EF1" w:rsidP="00A07634">
            <w:pPr>
              <w:ind w:left="57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(или) безвредности для человека факторов </w:t>
            </w:r>
          </w:p>
          <w:p w:rsidR="002B4EF1" w:rsidRPr="00664EC9" w:rsidRDefault="002B4EF1" w:rsidP="00A07634">
            <w:pPr>
              <w:ind w:left="57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среды обитания».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B4EF1" w:rsidRPr="00664EC9" w:rsidRDefault="002B4EF1" w:rsidP="002B4EF1">
            <w:pPr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выполнения требований 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СанПиН 1.2.3685-21 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в части  маркировки и подбора мебели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2B4EF1" w:rsidRPr="00664EC9" w:rsidRDefault="002B4EF1" w:rsidP="002B4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2B4EF1" w:rsidRPr="00664EC9" w:rsidRDefault="007C49B0" w:rsidP="00C075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36D56" w:rsidRPr="00946C35" w:rsidTr="00F74DFA">
        <w:trPr>
          <w:trHeight w:val="992"/>
        </w:trPr>
        <w:tc>
          <w:tcPr>
            <w:tcW w:w="1777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Ведение классных журналов, </w:t>
            </w:r>
          </w:p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журналов внеурочной деятельности.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664EC9" w:rsidRDefault="007C49B0" w:rsidP="007C49B0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работы по</w:t>
            </w:r>
            <w:r w:rsidR="00736D56"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ведени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ю</w:t>
            </w:r>
            <w:r w:rsidR="00736D56"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классных журналов, соблюдение единых требований к ведению школьной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664EC9" w:rsidRDefault="00736D56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36D56" w:rsidRPr="00946C35" w:rsidTr="00F74DFA">
        <w:trPr>
          <w:trHeight w:val="858"/>
        </w:trPr>
        <w:tc>
          <w:tcPr>
            <w:tcW w:w="1777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736D56" w:rsidRPr="00664EC9" w:rsidRDefault="00EC7E8B" w:rsidP="00EC7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Комплектование групп для</w:t>
            </w:r>
            <w:r w:rsidR="00736D56"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  <w:p w:rsidR="00EC7E8B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коррекционно-развивающих занятий</w:t>
            </w:r>
            <w:r w:rsidR="00EC7E8B" w:rsidRPr="00664EC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36D56" w:rsidRPr="00664EC9" w:rsidRDefault="00EC7E8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работы.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рекомендаций ЦПМПК,  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комплектование групп,  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работы, </w:t>
            </w: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наличие отчетной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Педагог-психолог </w:t>
            </w:r>
          </w:p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Учитель-логопед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736D56" w:rsidRPr="00946C35" w:rsidTr="00F74DFA">
        <w:trPr>
          <w:trHeight w:val="567"/>
        </w:trPr>
        <w:tc>
          <w:tcPr>
            <w:tcW w:w="1777" w:type="dxa"/>
            <w:vMerge w:val="restart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объединений </w:t>
            </w:r>
          </w:p>
          <w:p w:rsidR="00736D56" w:rsidRPr="00664EC9" w:rsidRDefault="00736D56" w:rsidP="00946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интересам на 202</w:t>
            </w:r>
            <w:r w:rsidR="00946C35" w:rsidRPr="00664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– 202</w:t>
            </w:r>
            <w:r w:rsidR="00946C35" w:rsidRPr="00664E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учебный год.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кружков </w:t>
            </w:r>
          </w:p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и секций, согласование расписаний.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Педагог-организатор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664EC9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736D56" w:rsidRPr="00946C35" w:rsidTr="00F74DFA">
        <w:trPr>
          <w:trHeight w:val="794"/>
        </w:trPr>
        <w:tc>
          <w:tcPr>
            <w:tcW w:w="1777" w:type="dxa"/>
            <w:vMerge/>
            <w:shd w:val="clear" w:color="auto" w:fill="auto"/>
            <w:vAlign w:val="center"/>
          </w:tcPr>
          <w:p w:rsidR="00736D56" w:rsidRPr="00422FDB" w:rsidRDefault="00736D56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736D56" w:rsidRPr="00422FDB" w:rsidRDefault="00736D56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946C35" w:rsidRPr="00946C35" w:rsidRDefault="00946C35" w:rsidP="00946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Работа воспитателей </w:t>
            </w:r>
          </w:p>
          <w:p w:rsidR="00736D56" w:rsidRPr="00946C35" w:rsidRDefault="00946C35" w:rsidP="00946C3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пропаганде здорового образа жизни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6D56" w:rsidRPr="00946C35" w:rsidRDefault="00946C35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Анализ индивидуально-дифференцированного подхода и применение здоровьесберегающих технологий в воспитательном процессе.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36D56" w:rsidRPr="00946C35" w:rsidRDefault="00736D56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D56" w:rsidRPr="00946C35" w:rsidRDefault="00736D56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36D56" w:rsidRPr="00946C35" w:rsidRDefault="00736D56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736D56" w:rsidRPr="00946C35" w:rsidRDefault="00736D56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36D56" w:rsidRPr="00946C35" w:rsidRDefault="00736D56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36D56" w:rsidRPr="00946C35" w:rsidRDefault="00736D56" w:rsidP="0043192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46C3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</w:tbl>
    <w:p w:rsidR="00B577B2" w:rsidRPr="00E007D6" w:rsidRDefault="00B577B2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ОКТЯБРЬ </w:t>
      </w:r>
      <w:r w:rsidR="00EE6F79" w:rsidRPr="00E007D6">
        <w:rPr>
          <w:rFonts w:ascii="Times New Roman" w:hAnsi="Times New Roman" w:cs="Times New Roman"/>
          <w:b/>
          <w:bCs/>
          <w:i/>
          <w:color w:val="C00000"/>
          <w:sz w:val="32"/>
          <w:szCs w:val="32"/>
          <w:shd w:val="clear" w:color="auto" w:fill="FFFFFF"/>
        </w:rPr>
        <w:t>«</w:t>
      </w:r>
      <w:r w:rsidR="00946C35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Природа и человек</w:t>
      </w:r>
      <w:r w:rsidR="00EE6F79" w:rsidRPr="00E007D6">
        <w:rPr>
          <w:rFonts w:ascii="Times New Roman" w:hAnsi="Times New Roman" w:cs="Times New Roman"/>
          <w:b/>
          <w:bCs/>
          <w:i/>
          <w:color w:val="C00000"/>
          <w:sz w:val="32"/>
          <w:szCs w:val="32"/>
          <w:shd w:val="clear" w:color="auto" w:fill="FFFFFF"/>
        </w:rPr>
        <w:t>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55"/>
        <w:gridCol w:w="480"/>
        <w:gridCol w:w="2976"/>
        <w:gridCol w:w="851"/>
        <w:gridCol w:w="4111"/>
        <w:gridCol w:w="1984"/>
        <w:gridCol w:w="1843"/>
        <w:gridCol w:w="1920"/>
      </w:tblGrid>
      <w:tr w:rsidR="0035293A" w:rsidRPr="00946C35" w:rsidTr="00355E96"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B577B2" w:rsidRPr="00422FDB" w:rsidRDefault="00B577B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577B2" w:rsidRPr="00422FDB" w:rsidRDefault="00B577B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B577B2" w:rsidRPr="00422FDB" w:rsidRDefault="00B577B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B577B2" w:rsidRPr="00422FDB" w:rsidRDefault="00B577B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B577B2" w:rsidRPr="00422FDB" w:rsidRDefault="00B577B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B577B2" w:rsidRPr="00422FDB" w:rsidRDefault="00B577B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2B4EF1" w:rsidRPr="00946C35" w:rsidTr="00355E96">
        <w:tc>
          <w:tcPr>
            <w:tcW w:w="1755" w:type="dxa"/>
            <w:vMerge w:val="restart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2B4EF1" w:rsidRPr="00A07634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обучающихся, воспитанников.</w:t>
            </w:r>
          </w:p>
          <w:p w:rsidR="002B4EF1" w:rsidRPr="00A07634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Организация диетического питания.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B4EF1" w:rsidRPr="00A07634" w:rsidRDefault="002B4EF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Выполнение натуральных норм питания, соблюдение санитарно-гигиенических норм технологии приготовления пищи. </w:t>
            </w:r>
          </w:p>
          <w:p w:rsidR="002B4EF1" w:rsidRPr="00A07634" w:rsidRDefault="002B4EF1" w:rsidP="008B06F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Соответствие состояния помещений пищеблока требованиям </w:t>
            </w:r>
          </w:p>
          <w:p w:rsidR="002B4EF1" w:rsidRPr="00A07634" w:rsidRDefault="002B4EF1" w:rsidP="008B06F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2B4EF1" w:rsidRPr="00946C35" w:rsidTr="00355E96">
        <w:tc>
          <w:tcPr>
            <w:tcW w:w="1755" w:type="dxa"/>
            <w:vMerge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2B4EF1" w:rsidRPr="00664EC9" w:rsidRDefault="002B4E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2B4EF1" w:rsidRPr="00A07634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подготовке </w:t>
            </w:r>
          </w:p>
          <w:p w:rsidR="002B4EF1" w:rsidRPr="00A07634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к проведению трудовой практики.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B4EF1" w:rsidRPr="00A07634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Готовность к проведению трудовой практики. </w:t>
            </w:r>
          </w:p>
          <w:p w:rsidR="002B4EF1" w:rsidRPr="00A07634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Определение объектов </w:t>
            </w:r>
          </w:p>
          <w:p w:rsidR="002B4EF1" w:rsidRPr="00A07634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наличие производственного инвентаря, оборудования.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2B4EF1" w:rsidRPr="00664EC9" w:rsidRDefault="002B4EF1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626090" w:rsidRPr="00946C35" w:rsidTr="00833556">
        <w:trPr>
          <w:trHeight w:val="794"/>
        </w:trPr>
        <w:tc>
          <w:tcPr>
            <w:tcW w:w="1755" w:type="dxa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626090" w:rsidRPr="00A07634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Ведение документации</w:t>
            </w:r>
          </w:p>
          <w:p w:rsidR="00626090" w:rsidRPr="00A07634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по охране труда.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26090" w:rsidRPr="00A07634" w:rsidRDefault="00626090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Своевременность проведения инструктажа по технике безопасности на рабочем месте. Наличие отчетной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6090" w:rsidRPr="00664EC9" w:rsidRDefault="00EA4163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Инженер по ОТ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E2088" w:rsidRPr="00946C35" w:rsidTr="00EE2088">
        <w:trPr>
          <w:trHeight w:val="1020"/>
        </w:trPr>
        <w:tc>
          <w:tcPr>
            <w:tcW w:w="1755" w:type="dxa"/>
            <w:vMerge w:val="restart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AE2D73" w:rsidRPr="00A07634" w:rsidRDefault="00AE2D73" w:rsidP="00AE2D7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работы по формированию основ безопасной жизнедеятельности</w:t>
            </w:r>
          </w:p>
          <w:p w:rsidR="00EE2088" w:rsidRPr="00A07634" w:rsidRDefault="00AE2D73" w:rsidP="00AE2D7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 здоровьесбережения.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E2088" w:rsidRPr="00A07634" w:rsidRDefault="00EE2088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Изучение системы работы педагогов </w:t>
            </w:r>
          </w:p>
          <w:p w:rsidR="00EE2088" w:rsidRPr="00A07634" w:rsidRDefault="00AE2D73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данному направлению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664EC9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664EC9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E2088" w:rsidRPr="00664EC9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664EC9" w:rsidRDefault="00EE2088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664EC9" w:rsidRDefault="00EE2088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664EC9" w:rsidRDefault="00EE2088" w:rsidP="00EE20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EE2088" w:rsidRPr="00946C35" w:rsidTr="00833556">
        <w:trPr>
          <w:trHeight w:val="737"/>
        </w:trPr>
        <w:tc>
          <w:tcPr>
            <w:tcW w:w="1755" w:type="dxa"/>
            <w:vMerge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EE2088" w:rsidRPr="00A07634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Динамика формирования </w:t>
            </w:r>
          </w:p>
          <w:p w:rsidR="00EE2088" w:rsidRPr="00A07634" w:rsidRDefault="00EE2088" w:rsidP="008F2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навыка чтения у учащихся.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E2088" w:rsidRPr="00A07634" w:rsidRDefault="00EE2088" w:rsidP="008F21D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Состояние работы по формированию </w:t>
            </w:r>
          </w:p>
          <w:p w:rsidR="00EE2088" w:rsidRPr="00A07634" w:rsidRDefault="00EE2088" w:rsidP="008F21D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навыка чтения у учащихся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Контроль техники чтения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Учитель-логопед, учитель </w:t>
            </w:r>
          </w:p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русского языка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E2088" w:rsidRPr="00946C35" w:rsidTr="00355E96">
        <w:trPr>
          <w:trHeight w:val="1014"/>
        </w:trPr>
        <w:tc>
          <w:tcPr>
            <w:tcW w:w="1755" w:type="dxa"/>
            <w:vMerge w:val="restart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946C35" w:rsidRPr="00A07634" w:rsidRDefault="00946C35" w:rsidP="00946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Деятельность воспитателей</w:t>
            </w:r>
          </w:p>
          <w:p w:rsidR="00EE2088" w:rsidRPr="00A07634" w:rsidRDefault="00946C35" w:rsidP="00946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 по созданию благоприятного микроклимата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07634" w:rsidRDefault="00EE2088" w:rsidP="00946C3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946C35"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Изучение деятельности педагогов </w:t>
            </w:r>
          </w:p>
          <w:p w:rsidR="00946C35" w:rsidRPr="00A07634" w:rsidRDefault="00946C35" w:rsidP="00946C35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созданию благоприятного микроклимата.</w:t>
            </w:r>
          </w:p>
          <w:p w:rsidR="00EE2088" w:rsidRPr="00A07634" w:rsidRDefault="00EE2088" w:rsidP="00EA4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664EC9" w:rsidRDefault="00946C35" w:rsidP="00E6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664EC9" w:rsidRDefault="00EE2088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E2088" w:rsidRPr="00664EC9" w:rsidRDefault="00EE2088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664EC9" w:rsidRDefault="00EE2088" w:rsidP="00E60DF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664EC9" w:rsidRDefault="00EE2088" w:rsidP="00E60DF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664EC9" w:rsidRDefault="00EE2088" w:rsidP="00E60DF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EE2088" w:rsidRPr="00946C35" w:rsidTr="00B02E07">
        <w:trPr>
          <w:trHeight w:val="969"/>
        </w:trPr>
        <w:tc>
          <w:tcPr>
            <w:tcW w:w="1755" w:type="dxa"/>
            <w:vMerge/>
            <w:vAlign w:val="center"/>
          </w:tcPr>
          <w:p w:rsidR="00EE2088" w:rsidRPr="00422FDB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EE2088" w:rsidRPr="00422FDB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EE2088" w:rsidRPr="00A07634" w:rsidRDefault="00EE2088" w:rsidP="00C00B9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порядка в школьной столовой.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E2088" w:rsidRPr="00A07634" w:rsidRDefault="00EE2088" w:rsidP="00D56F1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07634" w:rsidRDefault="00EE2088" w:rsidP="00D56F1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дежурства воспитанников  </w:t>
            </w:r>
          </w:p>
          <w:p w:rsidR="00EE2088" w:rsidRPr="00A07634" w:rsidRDefault="00EE2088" w:rsidP="00D56F1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eastAsia="Times New Roman" w:hAnsi="Times New Roman" w:cs="Times New Roman"/>
                <w:sz w:val="20"/>
                <w:szCs w:val="20"/>
              </w:rPr>
              <w:t>по столовой. Соблюдение воспитанниками правил поведения в столовой.</w:t>
            </w:r>
          </w:p>
          <w:p w:rsidR="00EE2088" w:rsidRPr="00A07634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EE256B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EE256B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EE256B" w:rsidRDefault="00EE2088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EE256B" w:rsidRDefault="00EE2088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EE256B" w:rsidRDefault="00EE2088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E2088" w:rsidRPr="00946C35" w:rsidTr="00B02E07">
        <w:trPr>
          <w:trHeight w:val="969"/>
        </w:trPr>
        <w:tc>
          <w:tcPr>
            <w:tcW w:w="1755" w:type="dxa"/>
            <w:vMerge/>
            <w:vAlign w:val="center"/>
          </w:tcPr>
          <w:p w:rsidR="00EE2088" w:rsidRPr="00422FDB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EE2088" w:rsidRPr="00422FDB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EE256B" w:rsidRPr="00A07634" w:rsidRDefault="00EE256B" w:rsidP="00EE256B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Проведение мероприятий, </w:t>
            </w:r>
          </w:p>
          <w:p w:rsidR="00EE2088" w:rsidRPr="00A07634" w:rsidRDefault="00EE256B" w:rsidP="00EE256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экологическое воспитание детей</w:t>
            </w:r>
            <w:r w:rsidRPr="00A07634"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  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E2088" w:rsidRPr="00A07634" w:rsidRDefault="00EE256B" w:rsidP="00EE25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Разнообразие форм, методов и приемов организации   работы по экологическому воспитанию.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EE256B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EE256B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E2088" w:rsidRPr="00EE256B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EE256B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EE256B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EE256B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736D56" w:rsidRPr="00946C35" w:rsidRDefault="00736D56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07634" w:rsidRDefault="00A07634" w:rsidP="00C00B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634" w:rsidRDefault="00A07634" w:rsidP="00C00B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8AB" w:rsidRPr="00E007D6" w:rsidRDefault="001768AB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НОЯБРЬ </w:t>
      </w:r>
      <w:r w:rsidR="00EE6F79" w:rsidRPr="00E007D6">
        <w:rPr>
          <w:rFonts w:ascii="Times New Roman" w:hAnsi="Times New Roman" w:cs="Times New Roman"/>
          <w:b/>
          <w:color w:val="C00000"/>
          <w:w w:val="95"/>
          <w:sz w:val="32"/>
          <w:szCs w:val="32"/>
        </w:rPr>
        <w:t>«</w:t>
      </w:r>
      <w:r w:rsidR="00946C35" w:rsidRPr="00E007D6">
        <w:rPr>
          <w:rFonts w:ascii="Times New Roman" w:hAnsi="Times New Roman" w:cs="Times New Roman"/>
          <w:b/>
          <w:color w:val="C00000"/>
          <w:w w:val="95"/>
          <w:sz w:val="32"/>
          <w:szCs w:val="32"/>
        </w:rPr>
        <w:t>Спешите делать добро</w:t>
      </w:r>
      <w:r w:rsidR="00EE6F79" w:rsidRPr="00E007D6">
        <w:rPr>
          <w:rFonts w:ascii="Times New Roman" w:hAnsi="Times New Roman" w:cs="Times New Roman"/>
          <w:b/>
          <w:color w:val="C00000"/>
          <w:w w:val="95"/>
          <w:sz w:val="32"/>
          <w:szCs w:val="32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733"/>
        <w:gridCol w:w="411"/>
        <w:gridCol w:w="3209"/>
        <w:gridCol w:w="851"/>
        <w:gridCol w:w="3969"/>
        <w:gridCol w:w="1984"/>
        <w:gridCol w:w="1843"/>
        <w:gridCol w:w="1920"/>
      </w:tblGrid>
      <w:tr w:rsidR="0035293A" w:rsidRPr="00946C35" w:rsidTr="001C633A">
        <w:tc>
          <w:tcPr>
            <w:tcW w:w="5353" w:type="dxa"/>
            <w:gridSpan w:val="3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946C35" w:rsidTr="001C633A">
        <w:trPr>
          <w:trHeight w:val="1506"/>
        </w:trPr>
        <w:tc>
          <w:tcPr>
            <w:tcW w:w="1733" w:type="dxa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9B6F21" w:rsidRPr="00A07634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Работа по осуществлению производственного контроля.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6F21" w:rsidRPr="00A07634" w:rsidRDefault="009B6F2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Выполнение программы производственного контроля.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6F21" w:rsidRPr="00664EC9" w:rsidRDefault="001026A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946C35" w:rsidTr="001C633A">
        <w:trPr>
          <w:trHeight w:val="1077"/>
        </w:trPr>
        <w:tc>
          <w:tcPr>
            <w:tcW w:w="1733" w:type="dxa"/>
            <w:vAlign w:val="center"/>
          </w:tcPr>
          <w:p w:rsidR="00EF48A3" w:rsidRPr="00664EC9" w:rsidRDefault="00EF48A3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EF48A3" w:rsidRPr="00664EC9" w:rsidRDefault="00EF48A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:rsidR="00EF48A3" w:rsidRPr="00A07634" w:rsidRDefault="009B309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Личные дела обучающихся, воспитанников</w:t>
            </w:r>
            <w:r w:rsidR="001D4E56" w:rsidRPr="00A076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48A3" w:rsidRPr="00A07634" w:rsidRDefault="00EF48A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r w:rsidR="00DC176F"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 гр.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67A23" w:rsidRPr="00A07634" w:rsidRDefault="008200F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Анализ исполнения требований законодательства в части защиты прав </w:t>
            </w:r>
          </w:p>
          <w:p w:rsidR="00067A23" w:rsidRPr="00A07634" w:rsidRDefault="008200F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и законных интересов детей-сирот </w:t>
            </w:r>
          </w:p>
          <w:p w:rsidR="00EF48A3" w:rsidRPr="00A07634" w:rsidRDefault="008200FD" w:rsidP="00CF6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и детей, оставшихся без попечения родителей.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F48A3" w:rsidRPr="00664EC9" w:rsidRDefault="00EA416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48A3" w:rsidRPr="00664EC9" w:rsidRDefault="0080410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F48A3" w:rsidRPr="00664EC9" w:rsidRDefault="00EF48A3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F48A3" w:rsidRPr="00664EC9" w:rsidRDefault="00EF48A3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F48A3" w:rsidRPr="00664EC9" w:rsidRDefault="0093498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C7E8B" w:rsidRPr="00946C35" w:rsidTr="00EC7E8B">
        <w:trPr>
          <w:trHeight w:val="1152"/>
        </w:trPr>
        <w:tc>
          <w:tcPr>
            <w:tcW w:w="1733" w:type="dxa"/>
            <w:vMerge w:val="restart"/>
            <w:vAlign w:val="center"/>
          </w:tcPr>
          <w:p w:rsidR="00EC7E8B" w:rsidRPr="00664EC9" w:rsidRDefault="00EC7E8B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EC7E8B" w:rsidRPr="00A07634" w:rsidRDefault="00EC7E8B" w:rsidP="00A07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Организация работы с вновь прибывшими учащимися.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7E8B" w:rsidRPr="00A07634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Изучение протекания адаптационного периода, диагностика познавательных возможностей вновь прибывших учащихся.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УР,</w:t>
            </w:r>
          </w:p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 педагог-психолог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C7E8B" w:rsidRPr="00946C35" w:rsidTr="00EC7E8B">
        <w:trPr>
          <w:trHeight w:val="1152"/>
        </w:trPr>
        <w:tc>
          <w:tcPr>
            <w:tcW w:w="1733" w:type="dxa"/>
            <w:vMerge/>
            <w:vAlign w:val="center"/>
          </w:tcPr>
          <w:p w:rsidR="00EC7E8B" w:rsidRPr="00664EC9" w:rsidRDefault="00EC7E8B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EC7E8B" w:rsidRPr="00664EC9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EC7E8B" w:rsidRPr="00A07634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ИКТ </w:t>
            </w:r>
          </w:p>
          <w:p w:rsidR="00EC7E8B" w:rsidRPr="00A07634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в учебно-воспитательном процессе.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07634" w:rsidRPr="00A07634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системы работы педагогов </w:t>
            </w:r>
          </w:p>
          <w:p w:rsidR="00EC7E8B" w:rsidRPr="00A07634" w:rsidRDefault="00EC7E8B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с применение ИКТ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C7E8B" w:rsidRPr="00664EC9" w:rsidRDefault="00EC7E8B" w:rsidP="00EC7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C7E8B" w:rsidRPr="00664EC9" w:rsidRDefault="00EC7E8B" w:rsidP="00EC7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C7E8B" w:rsidRPr="00664EC9" w:rsidRDefault="00EC7E8B" w:rsidP="00EC7E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C7E8B" w:rsidRPr="00664EC9" w:rsidRDefault="00EC7E8B" w:rsidP="00EC7E8B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C7E8B" w:rsidRPr="00664EC9" w:rsidRDefault="00EC7E8B" w:rsidP="00EC7E8B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C7E8B" w:rsidRPr="00664EC9" w:rsidRDefault="00EC7E8B" w:rsidP="00EC7E8B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EE256B" w:rsidRPr="00946C35" w:rsidTr="00506261">
        <w:trPr>
          <w:trHeight w:val="984"/>
        </w:trPr>
        <w:tc>
          <w:tcPr>
            <w:tcW w:w="1733" w:type="dxa"/>
            <w:vMerge w:val="restart"/>
            <w:vAlign w:val="center"/>
          </w:tcPr>
          <w:p w:rsidR="00EE256B" w:rsidRPr="00664EC9" w:rsidRDefault="00EE256B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EE256B" w:rsidRPr="00664EC9" w:rsidRDefault="00EE256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EE256B" w:rsidRPr="00A07634" w:rsidRDefault="00EE256B" w:rsidP="00A0763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0763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педагогов по соблюдению воспитанниками правил поведения. Профилактика детского травматизма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E256B" w:rsidRPr="00A07634" w:rsidRDefault="00EE256B" w:rsidP="00A076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07634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облюдение</w:t>
            </w: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7634"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воспитанниками правил безопасного поведения. Работа педагогов по предупреждению  несчастных случаев.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56B" w:rsidRPr="00664EC9" w:rsidRDefault="00EE256B" w:rsidP="00EE5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56B" w:rsidRPr="00664EC9" w:rsidRDefault="00EE256B" w:rsidP="00EE5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E256B" w:rsidRPr="00664EC9" w:rsidRDefault="00EE256B" w:rsidP="00EE5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56B" w:rsidRPr="00664EC9" w:rsidRDefault="00EE256B" w:rsidP="00EE5B7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56B" w:rsidRPr="00664EC9" w:rsidRDefault="00EE256B" w:rsidP="00EE5B7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56B" w:rsidRPr="00664EC9" w:rsidRDefault="00EE256B" w:rsidP="00EE5B7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E2088" w:rsidRPr="00946C35" w:rsidTr="002E546D">
        <w:trPr>
          <w:trHeight w:val="1268"/>
        </w:trPr>
        <w:tc>
          <w:tcPr>
            <w:tcW w:w="1733" w:type="dxa"/>
            <w:vMerge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EE2088" w:rsidRPr="00A07634" w:rsidRDefault="00EE256B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Использование современных технологий при проведении коррекционных занятий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E2088" w:rsidRPr="00A07634" w:rsidRDefault="00EE256B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Разнообразие форм, методов и приемов организации коррекционных мероприятий.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664EC9" w:rsidRDefault="00EE256B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EE2088" w:rsidRPr="00946C35" w:rsidTr="00506261">
        <w:trPr>
          <w:trHeight w:val="740"/>
        </w:trPr>
        <w:tc>
          <w:tcPr>
            <w:tcW w:w="1733" w:type="dxa"/>
            <w:vMerge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EE2088" w:rsidRPr="00664EC9" w:rsidRDefault="00EE2088" w:rsidP="00506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EE2088" w:rsidRPr="00A07634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>Организация работы ученического соуправления.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E2088" w:rsidRPr="00A07634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 творческой деятельности воспитанников, использование с этой целью разнообразных форм и методов.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664EC9" w:rsidRDefault="00EE2088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EE2088" w:rsidRPr="00946C35" w:rsidTr="003903AE">
        <w:trPr>
          <w:trHeight w:val="850"/>
        </w:trPr>
        <w:tc>
          <w:tcPr>
            <w:tcW w:w="1733" w:type="dxa"/>
            <w:vMerge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60" w:type="dxa"/>
            <w:gridSpan w:val="2"/>
            <w:shd w:val="clear" w:color="auto" w:fill="auto"/>
            <w:vAlign w:val="center"/>
          </w:tcPr>
          <w:p w:rsidR="00EE2088" w:rsidRPr="00A07634" w:rsidRDefault="00EE2088" w:rsidP="00EC17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работы методического объединения воспитателей.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E2088" w:rsidRPr="00A07634" w:rsidRDefault="00EE2088" w:rsidP="00EC17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634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воспитательной работы по основным </w:t>
            </w:r>
            <w:r w:rsidRPr="00A07634">
              <w:rPr>
                <w:rFonts w:ascii="Times New Roman" w:hAnsi="Times New Roman" w:cs="Times New Roman"/>
                <w:sz w:val="20"/>
                <w:szCs w:val="20"/>
              </w:rPr>
              <w:br/>
              <w:t>направлениям деятельности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664EC9" w:rsidRDefault="00EE2088" w:rsidP="00EC1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664EC9" w:rsidRDefault="00EE2088" w:rsidP="00EC1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664EC9" w:rsidRDefault="00EE2088" w:rsidP="00EC178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664EC9" w:rsidRDefault="00EE2088" w:rsidP="00EC178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664EC9" w:rsidRDefault="00EE2088" w:rsidP="00EC178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CF63AC" w:rsidRPr="00946C35" w:rsidRDefault="00CF63AC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74D2" w:rsidRPr="00E007D6" w:rsidRDefault="007674D2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ДЕКАБРЬ </w:t>
      </w:r>
      <w:r w:rsidR="00EE6F79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«</w:t>
      </w:r>
      <w:r w:rsidR="00946C35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Молодым у нас дорога, старикам у нас почет!</w:t>
      </w:r>
      <w:r w:rsidR="00EE6F79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777"/>
        <w:gridCol w:w="434"/>
        <w:gridCol w:w="3142"/>
        <w:gridCol w:w="851"/>
        <w:gridCol w:w="3969"/>
        <w:gridCol w:w="1984"/>
        <w:gridCol w:w="1843"/>
        <w:gridCol w:w="1920"/>
      </w:tblGrid>
      <w:tr w:rsidR="0035293A" w:rsidRPr="00946C35" w:rsidTr="00EC1783">
        <w:tc>
          <w:tcPr>
            <w:tcW w:w="5353" w:type="dxa"/>
            <w:gridSpan w:val="3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7674D2" w:rsidRPr="00422FDB" w:rsidRDefault="007674D2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946C35" w:rsidTr="002E546D">
        <w:trPr>
          <w:trHeight w:val="1074"/>
        </w:trPr>
        <w:tc>
          <w:tcPr>
            <w:tcW w:w="1777" w:type="dxa"/>
            <w:vMerge w:val="restart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34" w:type="dxa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3" w:type="dxa"/>
            <w:gridSpan w:val="2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Состояние противопожарного режима</w:t>
            </w:r>
          </w:p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6F21" w:rsidRPr="00E007D6" w:rsidRDefault="009B6F21" w:rsidP="00CF6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Уровень организации</w:t>
            </w:r>
            <w:r w:rsidR="002B564A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противопожарного ре</w:t>
            </w:r>
            <w:r w:rsidR="00C127D3" w:rsidRPr="00E007D6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 w:rsidR="002B564A" w:rsidRPr="00E007D6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r w:rsidR="004C6DDA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564A" w:rsidRPr="00E007D6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  <w:r w:rsidR="004C6DDA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2B564A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помещений учреждения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нормам и требованиям </w:t>
            </w:r>
            <w:r w:rsidR="00CF63AC" w:rsidRPr="00E007D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CF63AC" w:rsidRPr="00E007D6">
              <w:rPr>
                <w:rFonts w:ascii="Times New Roman" w:hAnsi="Times New Roman" w:cs="Times New Roman"/>
                <w:bCs/>
                <w:sz w:val="20"/>
                <w:szCs w:val="20"/>
              </w:rPr>
              <w:t>Правил противопожарного режима в Российской Федерации» от 16.09.2020 N 1479</w:t>
            </w:r>
            <w:r w:rsidR="001D4E56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9B6F21" w:rsidRPr="00E007D6" w:rsidRDefault="001A115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Инженер по ОТ</w:t>
            </w:r>
          </w:p>
        </w:tc>
        <w:tc>
          <w:tcPr>
            <w:tcW w:w="1920" w:type="dxa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946C35" w:rsidTr="002E546D">
        <w:trPr>
          <w:trHeight w:val="951"/>
        </w:trPr>
        <w:tc>
          <w:tcPr>
            <w:tcW w:w="1777" w:type="dxa"/>
            <w:vMerge/>
            <w:vAlign w:val="center"/>
          </w:tcPr>
          <w:p w:rsidR="00077D23" w:rsidRPr="00664EC9" w:rsidRDefault="00077D23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dxa"/>
            <w:vAlign w:val="center"/>
          </w:tcPr>
          <w:p w:rsidR="00077D23" w:rsidRPr="00664EC9" w:rsidRDefault="002501B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3" w:type="dxa"/>
            <w:gridSpan w:val="2"/>
            <w:vAlign w:val="center"/>
          </w:tcPr>
          <w:p w:rsidR="00077D23" w:rsidRPr="00E007D6" w:rsidRDefault="00077D2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Санитарное состояние помещений </w:t>
            </w:r>
            <w:r w:rsidR="00327F6D" w:rsidRPr="00E007D6">
              <w:rPr>
                <w:rFonts w:ascii="Times New Roman" w:hAnsi="Times New Roman" w:cs="Times New Roman"/>
                <w:sz w:val="20"/>
                <w:szCs w:val="20"/>
              </w:rPr>
              <w:t>учреж</w:t>
            </w:r>
            <w:r w:rsidR="00596655" w:rsidRPr="00E007D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27F6D" w:rsidRPr="00E007D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96655" w:rsidRPr="00E007D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(кабинетов и мастерских, пищеблока и т.д.)</w:t>
            </w:r>
            <w:r w:rsidR="00596655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077D23" w:rsidRPr="00E007D6" w:rsidRDefault="00077D23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</w:t>
            </w:r>
          </w:p>
          <w:p w:rsidR="00077D23" w:rsidRPr="00E007D6" w:rsidRDefault="00077D2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состояния помещений </w:t>
            </w:r>
            <w:r w:rsidR="00AA3EEC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учреждения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требованиям </w:t>
            </w:r>
            <w:r w:rsidR="00B02E07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2.4.3648-20.</w:t>
            </w:r>
          </w:p>
        </w:tc>
        <w:tc>
          <w:tcPr>
            <w:tcW w:w="1984" w:type="dxa"/>
            <w:vAlign w:val="center"/>
          </w:tcPr>
          <w:p w:rsidR="00077D23" w:rsidRPr="00E007D6" w:rsidRDefault="00077D2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843" w:type="dxa"/>
            <w:vAlign w:val="center"/>
          </w:tcPr>
          <w:p w:rsidR="00077D23" w:rsidRPr="00E007D6" w:rsidRDefault="0016739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vAlign w:val="center"/>
          </w:tcPr>
          <w:p w:rsidR="00077D23" w:rsidRPr="00E007D6" w:rsidRDefault="006A5A5C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946C35" w:rsidTr="002E546D">
        <w:trPr>
          <w:trHeight w:val="1276"/>
        </w:trPr>
        <w:tc>
          <w:tcPr>
            <w:tcW w:w="1777" w:type="dxa"/>
            <w:vMerge w:val="restart"/>
            <w:shd w:val="clear" w:color="auto" w:fill="auto"/>
            <w:vAlign w:val="center"/>
          </w:tcPr>
          <w:p w:rsidR="00AD177A" w:rsidRPr="00664EC9" w:rsidRDefault="00AD177A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AD177A" w:rsidRPr="00664EC9" w:rsidRDefault="00AD177A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3" w:type="dxa"/>
            <w:gridSpan w:val="2"/>
            <w:shd w:val="clear" w:color="auto" w:fill="auto"/>
            <w:vAlign w:val="center"/>
          </w:tcPr>
          <w:p w:rsidR="00A115B2" w:rsidRPr="00E007D6" w:rsidRDefault="00A115B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планы развития </w:t>
            </w:r>
          </w:p>
          <w:p w:rsidR="00EC1783" w:rsidRPr="00E007D6" w:rsidRDefault="00A115B2" w:rsidP="00EC1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и жизнеустройства ребенка, воспитывающегося в организации </w:t>
            </w:r>
          </w:p>
          <w:p w:rsidR="00EC1783" w:rsidRPr="00E007D6" w:rsidRDefault="00A115B2" w:rsidP="00EC1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для детей-сирот и детей, </w:t>
            </w:r>
          </w:p>
          <w:p w:rsidR="00AD177A" w:rsidRPr="00E007D6" w:rsidRDefault="00A115B2" w:rsidP="00EC17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оставшихся без попечения родителей.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D177A" w:rsidRPr="00E007D6" w:rsidRDefault="009B309F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</w:t>
            </w:r>
            <w:r w:rsidR="00AD177A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 оформления и качества ведения</w:t>
            </w:r>
            <w:r w:rsidR="004C6DDA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A115B2" w:rsidRPr="00E007D6">
              <w:rPr>
                <w:rFonts w:ascii="Times New Roman" w:hAnsi="Times New Roman" w:cs="Times New Roman"/>
                <w:sz w:val="20"/>
                <w:szCs w:val="20"/>
              </w:rPr>
              <w:t>Индивидуального плана</w:t>
            </w:r>
            <w:r w:rsidR="00AD177A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D177A" w:rsidRPr="00E007D6" w:rsidRDefault="00AD177A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Просмотр,         собеседование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06A11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УР,</w:t>
            </w:r>
          </w:p>
          <w:p w:rsidR="00926D1C" w:rsidRPr="00E007D6" w:rsidRDefault="00706A1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педагоги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D177A" w:rsidRPr="00E007D6" w:rsidRDefault="00AD177A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AD177A" w:rsidRPr="00E007D6" w:rsidRDefault="00AD177A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AD177A" w:rsidRPr="00E007D6" w:rsidRDefault="00D2272B" w:rsidP="00C0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2384" w:rsidRPr="00946C35" w:rsidTr="00EC1783">
        <w:trPr>
          <w:trHeight w:val="964"/>
        </w:trPr>
        <w:tc>
          <w:tcPr>
            <w:tcW w:w="1777" w:type="dxa"/>
            <w:vMerge/>
            <w:shd w:val="clear" w:color="auto" w:fill="auto"/>
            <w:vAlign w:val="center"/>
          </w:tcPr>
          <w:p w:rsidR="00BB2384" w:rsidRPr="00664EC9" w:rsidRDefault="00BB2384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:rsidR="00BB2384" w:rsidRPr="00664EC9" w:rsidRDefault="00BB238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3" w:type="dxa"/>
            <w:gridSpan w:val="2"/>
            <w:shd w:val="clear" w:color="auto" w:fill="auto"/>
            <w:vAlign w:val="center"/>
          </w:tcPr>
          <w:p w:rsidR="00BB2384" w:rsidRPr="00E007D6" w:rsidRDefault="00BB2384" w:rsidP="00BB2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Ведение классных журналов, </w:t>
            </w:r>
          </w:p>
          <w:p w:rsidR="00BB2384" w:rsidRPr="00E007D6" w:rsidRDefault="00BB2384" w:rsidP="00BB2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журналов внеурочной деятельности.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2384" w:rsidRPr="00E007D6" w:rsidRDefault="00BB2384" w:rsidP="00BB238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качества ведения классных журналов, соблюдение единых требований к ведению школьной документации.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2384" w:rsidRPr="00E007D6" w:rsidRDefault="003C1D5D" w:rsidP="00BB2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B2384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B2384" w:rsidRPr="00E007D6" w:rsidRDefault="00BB2384" w:rsidP="00BB238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2384" w:rsidRPr="00E007D6" w:rsidRDefault="00BB2384" w:rsidP="00BB238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2384" w:rsidRPr="00E007D6" w:rsidRDefault="00BB2384" w:rsidP="00BB2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626090" w:rsidRPr="00946C35" w:rsidTr="00D2272B">
        <w:trPr>
          <w:trHeight w:val="1020"/>
        </w:trPr>
        <w:tc>
          <w:tcPr>
            <w:tcW w:w="1777" w:type="dxa"/>
            <w:shd w:val="clear" w:color="auto" w:fill="auto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34" w:type="dxa"/>
            <w:shd w:val="clear" w:color="auto" w:fill="auto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3" w:type="dxa"/>
            <w:gridSpan w:val="2"/>
            <w:shd w:val="clear" w:color="auto" w:fill="auto"/>
            <w:vAlign w:val="center"/>
          </w:tcPr>
          <w:p w:rsidR="00626090" w:rsidRPr="00E007D6" w:rsidRDefault="009A0AD3" w:rsidP="009A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Организация коррекционно-развивающей работы во внеурочное время.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26090" w:rsidRPr="00E007D6" w:rsidRDefault="009A0AD3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Изучение системы работы педагога дополнительного образования и музыкального руководителя.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6090" w:rsidRPr="00E007D6" w:rsidRDefault="00626090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  <w:r w:rsidR="003C1D5D" w:rsidRPr="00E007D6">
              <w:rPr>
                <w:rFonts w:ascii="Times New Roman" w:hAnsi="Times New Roman" w:cs="Times New Roman"/>
                <w:sz w:val="20"/>
                <w:szCs w:val="20"/>
              </w:rPr>
              <w:t>, документарный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26090" w:rsidRPr="00E007D6" w:rsidRDefault="00626090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626090" w:rsidRPr="00E007D6" w:rsidRDefault="00626090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626090" w:rsidRPr="00E007D6" w:rsidRDefault="00626090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626090" w:rsidRPr="00E007D6" w:rsidRDefault="00626090" w:rsidP="00C0754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626090" w:rsidRPr="00E007D6" w:rsidRDefault="00626090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626090" w:rsidRPr="00946C35" w:rsidTr="00D2272B">
        <w:trPr>
          <w:trHeight w:val="1134"/>
        </w:trPr>
        <w:tc>
          <w:tcPr>
            <w:tcW w:w="1777" w:type="dxa"/>
            <w:vMerge w:val="restart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34" w:type="dxa"/>
            <w:vAlign w:val="center"/>
          </w:tcPr>
          <w:p w:rsidR="00626090" w:rsidRPr="00664EC9" w:rsidRDefault="0062609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93" w:type="dxa"/>
            <w:gridSpan w:val="2"/>
            <w:vAlign w:val="center"/>
          </w:tcPr>
          <w:p w:rsidR="00626090" w:rsidRPr="00E007D6" w:rsidRDefault="00626090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Ведение арматурных карт.</w:t>
            </w:r>
          </w:p>
        </w:tc>
        <w:tc>
          <w:tcPr>
            <w:tcW w:w="3969" w:type="dxa"/>
            <w:vAlign w:val="center"/>
          </w:tcPr>
          <w:p w:rsidR="00626090" w:rsidRPr="00E007D6" w:rsidRDefault="00626090" w:rsidP="004319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ведения арматурных карт, соответствие обеспеченности  воспитанников одеждой, обувью и мягким инвентарем с предусмотренными нормами.</w:t>
            </w:r>
          </w:p>
        </w:tc>
        <w:tc>
          <w:tcPr>
            <w:tcW w:w="1984" w:type="dxa"/>
            <w:vAlign w:val="center"/>
          </w:tcPr>
          <w:p w:rsidR="00626090" w:rsidRPr="00E007D6" w:rsidRDefault="00EA4163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vAlign w:val="center"/>
          </w:tcPr>
          <w:p w:rsidR="00626090" w:rsidRPr="00E007D6" w:rsidRDefault="00626090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626090" w:rsidRPr="00E007D6" w:rsidRDefault="00626090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626090" w:rsidRPr="00E007D6" w:rsidRDefault="00626090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626090" w:rsidRPr="00E007D6" w:rsidRDefault="00626090" w:rsidP="00431921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626090" w:rsidRPr="00E007D6" w:rsidRDefault="00626090" w:rsidP="004319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3C1D5D" w:rsidRPr="00946C35" w:rsidTr="00D2272B">
        <w:trPr>
          <w:trHeight w:val="1134"/>
        </w:trPr>
        <w:tc>
          <w:tcPr>
            <w:tcW w:w="1777" w:type="dxa"/>
            <w:vMerge/>
            <w:vAlign w:val="center"/>
          </w:tcPr>
          <w:p w:rsidR="003C1D5D" w:rsidRPr="00664EC9" w:rsidRDefault="003C1D5D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3C1D5D" w:rsidRPr="00664EC9" w:rsidRDefault="003C1D5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93" w:type="dxa"/>
            <w:gridSpan w:val="2"/>
            <w:vAlign w:val="center"/>
          </w:tcPr>
          <w:p w:rsidR="003C1D5D" w:rsidRPr="00E007D6" w:rsidRDefault="00A70AD1" w:rsidP="003C1D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по привитию воспитанникам навыков самообслуживания</w:t>
            </w:r>
            <w:r w:rsidR="003C1D5D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3C1D5D" w:rsidRPr="00E007D6" w:rsidRDefault="00A70AD1" w:rsidP="003C1D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Формирование у воспитанников навыков самообслуживания</w:t>
            </w:r>
            <w:r w:rsidR="003C1D5D" w:rsidRPr="00E007D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3C1D5D" w:rsidRPr="00E007D6" w:rsidRDefault="003C1D5D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3C1D5D" w:rsidRPr="00E007D6" w:rsidRDefault="003C1D5D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3C1D5D" w:rsidRPr="00E007D6" w:rsidRDefault="003C1D5D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3C1D5D" w:rsidRPr="00E007D6" w:rsidRDefault="003C1D5D" w:rsidP="003C1D5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3C1D5D" w:rsidRPr="00E007D6" w:rsidRDefault="003C1D5D" w:rsidP="003C1D5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3C1D5D" w:rsidRPr="00E007D6" w:rsidRDefault="00A70AD1" w:rsidP="003C1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3C1D5D" w:rsidRPr="00946C35" w:rsidTr="00D2272B">
        <w:trPr>
          <w:trHeight w:val="1134"/>
        </w:trPr>
        <w:tc>
          <w:tcPr>
            <w:tcW w:w="1777" w:type="dxa"/>
            <w:vMerge/>
            <w:vAlign w:val="center"/>
          </w:tcPr>
          <w:p w:rsidR="003C1D5D" w:rsidRPr="00946C35" w:rsidRDefault="003C1D5D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434" w:type="dxa"/>
            <w:vAlign w:val="center"/>
          </w:tcPr>
          <w:p w:rsidR="003C1D5D" w:rsidRPr="00EE256B" w:rsidRDefault="003C1D5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25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93" w:type="dxa"/>
            <w:gridSpan w:val="2"/>
            <w:vAlign w:val="center"/>
          </w:tcPr>
          <w:p w:rsidR="003C1D5D" w:rsidRPr="00E007D6" w:rsidRDefault="003C1D5D" w:rsidP="0083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Работа актива соуправления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br/>
              <w:t>по организации и проведению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br/>
              <w:t>общешкольных мероприятий.</w:t>
            </w:r>
          </w:p>
        </w:tc>
        <w:tc>
          <w:tcPr>
            <w:tcW w:w="3969" w:type="dxa"/>
            <w:vAlign w:val="center"/>
          </w:tcPr>
          <w:p w:rsidR="003C1D5D" w:rsidRPr="00E007D6" w:rsidRDefault="003C1D5D" w:rsidP="008335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Формирование у воспитанников навыков сотрудничества и коллективного взаимодействия.</w:t>
            </w:r>
          </w:p>
        </w:tc>
        <w:tc>
          <w:tcPr>
            <w:tcW w:w="1984" w:type="dxa"/>
            <w:vAlign w:val="center"/>
          </w:tcPr>
          <w:p w:rsidR="003C1D5D" w:rsidRPr="00E007D6" w:rsidRDefault="003C1D5D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3C1D5D" w:rsidRPr="00E007D6" w:rsidRDefault="003C1D5D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920" w:type="dxa"/>
            <w:vAlign w:val="center"/>
          </w:tcPr>
          <w:p w:rsidR="003C1D5D" w:rsidRPr="00E007D6" w:rsidRDefault="003C1D5D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3C1D5D" w:rsidRPr="00E007D6" w:rsidRDefault="003C1D5D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3C1D5D" w:rsidRPr="00E007D6" w:rsidRDefault="003C1D5D" w:rsidP="008335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626090" w:rsidRPr="00946C35" w:rsidRDefault="00626090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2E2E" w:rsidRPr="00E007D6" w:rsidRDefault="00202E2E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ЯНВАРЬ</w:t>
      </w:r>
      <w:r w:rsidR="004C6DDA" w:rsidRPr="00E007D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EE6F79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«</w:t>
      </w:r>
      <w:r w:rsidR="00946C35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Волшебница зима</w:t>
      </w:r>
      <w:r w:rsidR="00EE6F79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809"/>
        <w:gridCol w:w="426"/>
        <w:gridCol w:w="3118"/>
        <w:gridCol w:w="851"/>
        <w:gridCol w:w="3969"/>
        <w:gridCol w:w="1984"/>
        <w:gridCol w:w="1843"/>
        <w:gridCol w:w="1920"/>
      </w:tblGrid>
      <w:tr w:rsidR="0035293A" w:rsidRPr="00946C35" w:rsidTr="00EC1783">
        <w:tc>
          <w:tcPr>
            <w:tcW w:w="5353" w:type="dxa"/>
            <w:gridSpan w:val="3"/>
            <w:shd w:val="clear" w:color="auto" w:fill="D9D9D9" w:themeFill="background1" w:themeFillShade="D9"/>
            <w:vAlign w:val="center"/>
          </w:tcPr>
          <w:p w:rsidR="00202E2E" w:rsidRPr="00422FDB" w:rsidRDefault="00202E2E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02E2E" w:rsidRPr="00422FDB" w:rsidRDefault="00202E2E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02E2E" w:rsidRPr="00422FDB" w:rsidRDefault="00202E2E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202E2E" w:rsidRPr="00422FDB" w:rsidRDefault="00202E2E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02E2E" w:rsidRPr="00422FDB" w:rsidRDefault="00202E2E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202E2E" w:rsidRPr="00422FDB" w:rsidRDefault="00202E2E" w:rsidP="00C00B9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Итоги контроля</w:t>
            </w:r>
          </w:p>
        </w:tc>
      </w:tr>
      <w:tr w:rsidR="0035293A" w:rsidRPr="00946C35" w:rsidTr="00EC1783">
        <w:trPr>
          <w:trHeight w:val="1548"/>
        </w:trPr>
        <w:tc>
          <w:tcPr>
            <w:tcW w:w="1809" w:type="dxa"/>
            <w:shd w:val="clear" w:color="auto" w:fill="auto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B6F21" w:rsidRPr="00664EC9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Работа по организации питания обучающихся,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89C" w:rsidRPr="00E007D6" w:rsidRDefault="009B6F2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Выполнение натуральных норм питания, соответствие состояния помещений пищеблока</w:t>
            </w:r>
            <w:r w:rsidR="004C6DDA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требованиям</w:t>
            </w:r>
          </w:p>
          <w:p w:rsidR="009B6F21" w:rsidRPr="00E007D6" w:rsidRDefault="006956D6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</w:t>
            </w:r>
            <w:r w:rsidR="004C6DDA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6F21" w:rsidRPr="00E007D6" w:rsidRDefault="0016739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BC3127" w:rsidRPr="00946C35" w:rsidTr="00BB2384">
        <w:trPr>
          <w:trHeight w:val="930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C3127" w:rsidRPr="00664EC9" w:rsidRDefault="00BC3127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C3127" w:rsidRPr="00664EC9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C3127" w:rsidRPr="00E007D6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Разработка и ведение СИПР.</w:t>
            </w:r>
          </w:p>
          <w:p w:rsidR="00BC3127" w:rsidRPr="00E007D6" w:rsidRDefault="00BC3127" w:rsidP="00C00B97">
            <w:pPr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Мониторинг предметных и личностных результатов по СИПР.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3127" w:rsidRPr="00E007D6" w:rsidRDefault="00BC3127" w:rsidP="00C00B97">
            <w:pPr>
              <w:keepLines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Анализ освоения АООП обучающимися классов «Особый ребенок».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C3127" w:rsidRPr="00E007D6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27" w:rsidRPr="00E007D6" w:rsidRDefault="00BC3127" w:rsidP="0062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Руководитель МО учителей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C3127" w:rsidRPr="00E007D6" w:rsidRDefault="00BC3127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C3127" w:rsidRPr="00E007D6" w:rsidRDefault="00BC3127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C3127" w:rsidRPr="00E007D6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C3127" w:rsidRPr="00946C35" w:rsidTr="00BB2384">
        <w:trPr>
          <w:trHeight w:val="930"/>
        </w:trPr>
        <w:tc>
          <w:tcPr>
            <w:tcW w:w="1809" w:type="dxa"/>
            <w:vMerge/>
            <w:shd w:val="clear" w:color="auto" w:fill="auto"/>
            <w:vAlign w:val="center"/>
          </w:tcPr>
          <w:p w:rsidR="00BC3127" w:rsidRPr="00664EC9" w:rsidRDefault="00BC3127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C3127" w:rsidRPr="00664EC9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Работа по составлению годовых характеристик на обучающихся,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работы</w:t>
            </w:r>
          </w:p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написанию годовых характеристик.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C3127" w:rsidRPr="00E007D6" w:rsidRDefault="00BC3127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EE2088" w:rsidRPr="00946C35" w:rsidTr="003903AE">
        <w:trPr>
          <w:trHeight w:val="1077"/>
        </w:trPr>
        <w:tc>
          <w:tcPr>
            <w:tcW w:w="1809" w:type="dxa"/>
            <w:shd w:val="clear" w:color="auto" w:fill="auto"/>
            <w:vAlign w:val="center"/>
          </w:tcPr>
          <w:p w:rsidR="00EE2088" w:rsidRPr="00664EC9" w:rsidRDefault="00EE2088" w:rsidP="0083355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E2088" w:rsidRPr="00664EC9" w:rsidRDefault="00EE2088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AE2D73" w:rsidRPr="00E007D6" w:rsidRDefault="00AE2D7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Систем работы по формированию </w:t>
            </w:r>
          </w:p>
          <w:p w:rsidR="00AE2D73" w:rsidRPr="00E007D6" w:rsidRDefault="00AE2D7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ЗУН учащихся </w:t>
            </w:r>
          </w:p>
          <w:p w:rsidR="00EE2088" w:rsidRPr="00E007D6" w:rsidRDefault="00AE2D7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предметам естествоведческого цикла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E2088" w:rsidRPr="00E007D6" w:rsidRDefault="00AE2D7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 w:rsidR="00EE2088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работы педагогов.</w:t>
            </w:r>
          </w:p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Эффективность и результативность работы.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Зам.директора</w:t>
            </w:r>
          </w:p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E2088" w:rsidRPr="00E007D6" w:rsidRDefault="00EE2088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C3127" w:rsidRPr="00946C35" w:rsidTr="00EC1783">
        <w:trPr>
          <w:trHeight w:val="933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:rsidR="00BC3127" w:rsidRPr="00664EC9" w:rsidRDefault="00BC3127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C3127" w:rsidRPr="00664EC9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C3127" w:rsidRPr="00E007D6" w:rsidRDefault="00A70AD1" w:rsidP="00A70A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развития творческих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07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способностей  детей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3127" w:rsidRPr="00E007D6" w:rsidRDefault="00A70AD1" w:rsidP="00495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E007D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нализ созданных условий для развития творческого потенциала воспитанников</w:t>
            </w:r>
            <w:r w:rsidR="00BC3127"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27" w:rsidRPr="00E007D6" w:rsidRDefault="00BC3127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C3127" w:rsidRPr="00E007D6" w:rsidRDefault="00BC3127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A70AD1" w:rsidRPr="00946C35" w:rsidTr="00EC1783">
        <w:trPr>
          <w:trHeight w:val="933"/>
        </w:trPr>
        <w:tc>
          <w:tcPr>
            <w:tcW w:w="1809" w:type="dxa"/>
            <w:vMerge/>
            <w:shd w:val="clear" w:color="auto" w:fill="auto"/>
            <w:vAlign w:val="center"/>
          </w:tcPr>
          <w:p w:rsidR="00A70AD1" w:rsidRPr="00422FDB" w:rsidRDefault="00A70AD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70AD1" w:rsidRPr="00422FDB" w:rsidRDefault="00A70AD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A70AD1" w:rsidRPr="00E007D6" w:rsidRDefault="00603D5B" w:rsidP="004952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="00A70AD1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методического объединения воспитателей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70AD1" w:rsidRPr="00E007D6" w:rsidRDefault="00603D5B" w:rsidP="00495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Организации работы методического объединения воспитателей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70AD1" w:rsidRPr="00E007D6" w:rsidRDefault="00603D5B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03D5B" w:rsidRPr="00E007D6" w:rsidRDefault="00603D5B" w:rsidP="00603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A70AD1" w:rsidRPr="00E007D6" w:rsidRDefault="00603D5B" w:rsidP="00603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603D5B" w:rsidRPr="00E007D6" w:rsidRDefault="00603D5B" w:rsidP="00603D5B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603D5B" w:rsidRPr="00E007D6" w:rsidRDefault="00603D5B" w:rsidP="00603D5B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A70AD1" w:rsidRPr="00E007D6" w:rsidRDefault="00603D5B" w:rsidP="00603D5B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C3127" w:rsidRPr="00946C35" w:rsidTr="00EC1783">
        <w:trPr>
          <w:trHeight w:val="1136"/>
        </w:trPr>
        <w:tc>
          <w:tcPr>
            <w:tcW w:w="1809" w:type="dxa"/>
            <w:vMerge/>
            <w:shd w:val="clear" w:color="auto" w:fill="auto"/>
            <w:vAlign w:val="center"/>
          </w:tcPr>
          <w:p w:rsidR="00BC3127" w:rsidRPr="00422FDB" w:rsidRDefault="00BC3127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C3127" w:rsidRPr="00422FDB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C3127" w:rsidRPr="00E007D6" w:rsidRDefault="00BC3127" w:rsidP="00CF6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Занятость воспитанников в дни зимних каникул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Организация досуговой деятельности детей в период каникул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C3127" w:rsidRPr="00E007D6" w:rsidRDefault="00BC3127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F81B58" w:rsidRPr="00946C35" w:rsidRDefault="00F81B58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6090" w:rsidRPr="00946C35" w:rsidRDefault="00626090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26090" w:rsidRPr="00946C35" w:rsidRDefault="00626090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45566" w:rsidRPr="00E007D6" w:rsidRDefault="00645566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ФЕВРАЛЬ</w:t>
      </w:r>
      <w:r w:rsidR="004C6DDA" w:rsidRPr="00E007D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EE2088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«</w:t>
      </w:r>
      <w:r w:rsidR="00946C35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История родной страны</w:t>
      </w:r>
      <w:r w:rsidR="00EE6F79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809"/>
        <w:gridCol w:w="426"/>
        <w:gridCol w:w="2976"/>
        <w:gridCol w:w="993"/>
        <w:gridCol w:w="3969"/>
        <w:gridCol w:w="1984"/>
        <w:gridCol w:w="1843"/>
        <w:gridCol w:w="1920"/>
      </w:tblGrid>
      <w:tr w:rsidR="0035293A" w:rsidRPr="00946C35" w:rsidTr="00FE389C"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5E6316" w:rsidRPr="00422FDB" w:rsidRDefault="005E6316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E6316" w:rsidRPr="00422FDB" w:rsidRDefault="005E6316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5E6316" w:rsidRPr="00422FDB" w:rsidRDefault="005E6316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5E6316" w:rsidRPr="00422FDB" w:rsidRDefault="005E6316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5E6316" w:rsidRPr="00422FDB" w:rsidRDefault="005E6316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5E6316" w:rsidRPr="00422FDB" w:rsidRDefault="005E6316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8F2B00" w:rsidRPr="00946C35" w:rsidTr="00FE389C">
        <w:trPr>
          <w:trHeight w:val="1222"/>
        </w:trPr>
        <w:tc>
          <w:tcPr>
            <w:tcW w:w="1809" w:type="dxa"/>
            <w:vMerge w:val="restart"/>
            <w:vAlign w:val="center"/>
          </w:tcPr>
          <w:p w:rsidR="008F2B00" w:rsidRPr="00422FDB" w:rsidRDefault="008F2B00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8F2B00" w:rsidRPr="00422FDB" w:rsidRDefault="008F2B00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26" w:type="dxa"/>
            <w:vAlign w:val="center"/>
          </w:tcPr>
          <w:p w:rsidR="008F2B00" w:rsidRPr="00422FDB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3969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состояния помещений учреждения требованиям СП 2.4.3648-20</w:t>
            </w:r>
          </w:p>
        </w:tc>
        <w:tc>
          <w:tcPr>
            <w:tcW w:w="1984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843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1920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8F2B00" w:rsidRPr="00946C35" w:rsidTr="00FE389C">
        <w:trPr>
          <w:trHeight w:val="974"/>
        </w:trPr>
        <w:tc>
          <w:tcPr>
            <w:tcW w:w="1809" w:type="dxa"/>
            <w:vMerge/>
            <w:vAlign w:val="center"/>
          </w:tcPr>
          <w:p w:rsidR="008F2B00" w:rsidRPr="00422FDB" w:rsidRDefault="008F2B00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F2B00" w:rsidRPr="00422FDB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Общественный смотр учебных подразделений по соблюдению требований охраны труда и технике  безопасности.</w:t>
            </w:r>
          </w:p>
        </w:tc>
        <w:tc>
          <w:tcPr>
            <w:tcW w:w="3969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Проводимые мероприятия по охране труда и технике безопасности, соблюдение сотрудниками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требований «</w:t>
            </w:r>
            <w:r w:rsidRPr="00E007D6">
              <w:rPr>
                <w:rFonts w:ascii="Times New Roman" w:hAnsi="Times New Roman" w:cs="Times New Roman"/>
                <w:bCs/>
                <w:sz w:val="20"/>
                <w:szCs w:val="20"/>
              </w:rPr>
              <w:t>Правил противопожарного режима в Российской Федерации» от 16.09.2020 N 1479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843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Инженер по ОТ</w:t>
            </w:r>
          </w:p>
        </w:tc>
        <w:tc>
          <w:tcPr>
            <w:tcW w:w="1920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664EC9" w:rsidRPr="00664EC9" w:rsidTr="00FE389C">
        <w:trPr>
          <w:trHeight w:val="1417"/>
        </w:trPr>
        <w:tc>
          <w:tcPr>
            <w:tcW w:w="1809" w:type="dxa"/>
            <w:vAlign w:val="center"/>
          </w:tcPr>
          <w:p w:rsidR="008F2B00" w:rsidRPr="00664EC9" w:rsidRDefault="008F2B00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26" w:type="dxa"/>
            <w:vAlign w:val="center"/>
          </w:tcPr>
          <w:p w:rsidR="008F2B00" w:rsidRPr="00664EC9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vAlign w:val="center"/>
          </w:tcPr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Личные дела обучающихся, воспитанников.</w:t>
            </w:r>
          </w:p>
        </w:tc>
        <w:tc>
          <w:tcPr>
            <w:tcW w:w="993" w:type="dxa"/>
            <w:vAlign w:val="center"/>
          </w:tcPr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3-4 гр.</w:t>
            </w:r>
          </w:p>
        </w:tc>
        <w:tc>
          <w:tcPr>
            <w:tcW w:w="3969" w:type="dxa"/>
            <w:vAlign w:val="center"/>
          </w:tcPr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Анализ исполнения требований законодательства в части защиты прав </w:t>
            </w:r>
          </w:p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и законных интересов детей-сирот </w:t>
            </w:r>
          </w:p>
          <w:p w:rsidR="008F2B00" w:rsidRPr="00E007D6" w:rsidRDefault="008F2B00" w:rsidP="00CF63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и детей, оставшихся без попечения родителей. </w:t>
            </w:r>
          </w:p>
        </w:tc>
        <w:tc>
          <w:tcPr>
            <w:tcW w:w="1984" w:type="dxa"/>
            <w:vAlign w:val="center"/>
          </w:tcPr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3" w:type="dxa"/>
            <w:vAlign w:val="center"/>
          </w:tcPr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vAlign w:val="center"/>
          </w:tcPr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F2B00" w:rsidRPr="00E007D6" w:rsidRDefault="008F2B00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664EC9" w:rsidRPr="00664EC9" w:rsidTr="009A0AD3">
        <w:trPr>
          <w:trHeight w:val="1077"/>
        </w:trPr>
        <w:tc>
          <w:tcPr>
            <w:tcW w:w="1809" w:type="dxa"/>
            <w:vAlign w:val="center"/>
          </w:tcPr>
          <w:p w:rsidR="009A0AD3" w:rsidRPr="00664EC9" w:rsidRDefault="009A0AD3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A0AD3" w:rsidRPr="00664EC9" w:rsidRDefault="009A0AD3" w:rsidP="00C07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AD3" w:rsidRPr="00E007D6" w:rsidRDefault="009A0AD3" w:rsidP="009A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Формирование готовности к самостоятельной жизни на уроках и во внеурочное время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AD3" w:rsidRPr="00E007D6" w:rsidRDefault="009A0AD3" w:rsidP="009A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11 кл.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AD3" w:rsidRPr="00E007D6" w:rsidRDefault="009A0AD3" w:rsidP="009A0AD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Система работы педагогов, оценка эффективности и результативности учебно-воспитательного процесса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AD3" w:rsidRPr="00E007D6" w:rsidRDefault="009A0AD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AD3" w:rsidRPr="00E007D6" w:rsidRDefault="009A0AD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9A0AD3" w:rsidRPr="00E007D6" w:rsidRDefault="009A0AD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AD3" w:rsidRPr="00E007D6" w:rsidRDefault="009A0AD3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9A0AD3" w:rsidRPr="00E007D6" w:rsidRDefault="009A0AD3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9A0AD3" w:rsidRPr="00E007D6" w:rsidRDefault="009A0AD3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664EC9" w:rsidRPr="00664EC9" w:rsidTr="00431921">
        <w:trPr>
          <w:trHeight w:val="1020"/>
        </w:trPr>
        <w:tc>
          <w:tcPr>
            <w:tcW w:w="1809" w:type="dxa"/>
            <w:vMerge w:val="restart"/>
            <w:vAlign w:val="center"/>
          </w:tcPr>
          <w:p w:rsidR="008F2B00" w:rsidRPr="00664EC9" w:rsidRDefault="008F2B00" w:rsidP="00FE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26" w:type="dxa"/>
            <w:vAlign w:val="center"/>
          </w:tcPr>
          <w:p w:rsidR="008F2B00" w:rsidRPr="00664EC9" w:rsidRDefault="008F2B00" w:rsidP="00FE3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gridSpan w:val="2"/>
            <w:vAlign w:val="center"/>
          </w:tcPr>
          <w:p w:rsidR="00603D5B" w:rsidRPr="00E007D6" w:rsidRDefault="00603D5B" w:rsidP="00603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Работа педагога-организатора</w:t>
            </w:r>
          </w:p>
          <w:p w:rsidR="008F2B00" w:rsidRPr="00E007D6" w:rsidRDefault="00603D5B" w:rsidP="00603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 развитию ученического соуправления</w:t>
            </w:r>
            <w:r w:rsidR="008F2B00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8F2B00" w:rsidRPr="00E007D6" w:rsidRDefault="00D20170" w:rsidP="00D2017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3D5B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03D5B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спользование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разнообразных форм и методов  работы для активизации творческой деятельности воспитанников  </w:t>
            </w:r>
            <w:r w:rsidR="00603D5B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8F2B00" w:rsidRPr="00E007D6" w:rsidRDefault="008F2B00" w:rsidP="00E6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8F2B00" w:rsidRPr="00E007D6" w:rsidRDefault="008F2B00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8F2B00" w:rsidRPr="00E007D6" w:rsidRDefault="008F2B00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8F2B00" w:rsidRPr="00E007D6" w:rsidRDefault="008F2B00" w:rsidP="00E60DF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F2B00" w:rsidRPr="00E007D6" w:rsidRDefault="008F2B00" w:rsidP="00E60DFD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F2B00" w:rsidRPr="00E007D6" w:rsidRDefault="00603D5B" w:rsidP="00E60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664EC9" w:rsidRPr="00664EC9" w:rsidTr="00FE389C">
        <w:trPr>
          <w:trHeight w:val="1172"/>
        </w:trPr>
        <w:tc>
          <w:tcPr>
            <w:tcW w:w="1809" w:type="dxa"/>
            <w:vMerge/>
            <w:vAlign w:val="center"/>
          </w:tcPr>
          <w:p w:rsidR="008F2B00" w:rsidRPr="00664EC9" w:rsidRDefault="008F2B00" w:rsidP="00FE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F2B00" w:rsidRPr="00664EC9" w:rsidRDefault="008F2B00" w:rsidP="00FE3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2"/>
            <w:vAlign w:val="center"/>
          </w:tcPr>
          <w:p w:rsidR="00603D5B" w:rsidRPr="00E007D6" w:rsidRDefault="00603D5B" w:rsidP="00603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Организация и проведение мероприятий </w:t>
            </w:r>
          </w:p>
          <w:p w:rsidR="008F2B00" w:rsidRPr="00E007D6" w:rsidRDefault="00603D5B" w:rsidP="00603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военно-патриотической направленности</w:t>
            </w:r>
          </w:p>
        </w:tc>
        <w:tc>
          <w:tcPr>
            <w:tcW w:w="3969" w:type="dxa"/>
            <w:vAlign w:val="center"/>
          </w:tcPr>
          <w:p w:rsidR="008F2B00" w:rsidRPr="00E007D6" w:rsidRDefault="00603D5B" w:rsidP="00FE389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Изучение эффективности и системности гражданско-патриотического воспитания детей</w:t>
            </w:r>
          </w:p>
        </w:tc>
        <w:tc>
          <w:tcPr>
            <w:tcW w:w="1984" w:type="dxa"/>
            <w:vAlign w:val="center"/>
          </w:tcPr>
          <w:p w:rsidR="008F2B00" w:rsidRPr="00E007D6" w:rsidRDefault="00603D5B" w:rsidP="00FE3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8F2B00" w:rsidRPr="00E007D6" w:rsidRDefault="008F2B00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8F2B00" w:rsidRPr="00E007D6" w:rsidRDefault="008F2B00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8F2B00" w:rsidRPr="00E007D6" w:rsidRDefault="008F2B00" w:rsidP="00FE38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F2B00" w:rsidRPr="00E007D6" w:rsidRDefault="008F2B00" w:rsidP="00FE389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F2B00" w:rsidRPr="00E007D6" w:rsidRDefault="00603D5B" w:rsidP="00FE3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664EC9" w:rsidRPr="00664EC9" w:rsidTr="00FE389C">
        <w:trPr>
          <w:trHeight w:val="1172"/>
        </w:trPr>
        <w:tc>
          <w:tcPr>
            <w:tcW w:w="1809" w:type="dxa"/>
            <w:vMerge/>
            <w:vAlign w:val="center"/>
          </w:tcPr>
          <w:p w:rsidR="008F2B00" w:rsidRPr="00664EC9" w:rsidRDefault="008F2B00" w:rsidP="00FE3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F2B00" w:rsidRPr="00664EC9" w:rsidRDefault="008F2B00" w:rsidP="00FE3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:rsidR="009A0AD3" w:rsidRPr="00E007D6" w:rsidRDefault="008F2B00" w:rsidP="009A0AD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Взаимодействие классных руководителей</w:t>
            </w:r>
          </w:p>
          <w:p w:rsidR="008F2B00" w:rsidRPr="00E007D6" w:rsidRDefault="008F2B00" w:rsidP="009A0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9A0AD3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 социумом</w:t>
            </w:r>
          </w:p>
        </w:tc>
        <w:tc>
          <w:tcPr>
            <w:tcW w:w="3969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роли классного руководителя 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в системе работы учреждения.</w:t>
            </w:r>
          </w:p>
        </w:tc>
        <w:tc>
          <w:tcPr>
            <w:tcW w:w="1984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3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vAlign w:val="center"/>
          </w:tcPr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F2B00" w:rsidRPr="00E007D6" w:rsidRDefault="008F2B00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067A23" w:rsidRPr="00664EC9" w:rsidRDefault="00067A23" w:rsidP="00C00B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144" w:rsidRPr="00946C35" w:rsidRDefault="00E25144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35D84" w:rsidRPr="00946C35" w:rsidRDefault="00F35D84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017B4" w:rsidRPr="00E007D6" w:rsidRDefault="00D473BF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М</w:t>
      </w:r>
      <w:r w:rsidR="00416183" w:rsidRPr="00E007D6">
        <w:rPr>
          <w:rFonts w:ascii="Times New Roman" w:hAnsi="Times New Roman" w:cs="Times New Roman"/>
          <w:b/>
          <w:color w:val="C00000"/>
          <w:sz w:val="28"/>
          <w:szCs w:val="28"/>
        </w:rPr>
        <w:t>АРТ</w:t>
      </w:r>
      <w:r w:rsidR="004C6DDA" w:rsidRPr="00E007D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EE6F79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«</w:t>
      </w:r>
      <w:r w:rsidR="00946C35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Труд – основа жизни!</w:t>
      </w:r>
      <w:r w:rsidR="00EE6F79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735"/>
        <w:gridCol w:w="411"/>
        <w:gridCol w:w="3065"/>
        <w:gridCol w:w="851"/>
        <w:gridCol w:w="3827"/>
        <w:gridCol w:w="1985"/>
        <w:gridCol w:w="1842"/>
        <w:gridCol w:w="2204"/>
      </w:tblGrid>
      <w:tr w:rsidR="0035293A" w:rsidRPr="00946C35" w:rsidTr="008C15E4"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946C35" w:rsidTr="008C15E4">
        <w:trPr>
          <w:trHeight w:val="1247"/>
        </w:trPr>
        <w:tc>
          <w:tcPr>
            <w:tcW w:w="1735" w:type="dxa"/>
            <w:vMerge w:val="restart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8C15E4" w:rsidRPr="00946C35" w:rsidRDefault="008C15E4" w:rsidP="00C00B9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22FD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</w:p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лечебно-профилактической работы </w:t>
            </w:r>
          </w:p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в учреждении.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01A4E" w:rsidRPr="00E007D6" w:rsidRDefault="008C15E4" w:rsidP="00201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и результативность лечебно-профилактической работы, уровень заболеваемости. </w:t>
            </w:r>
          </w:p>
          <w:p w:rsidR="008C15E4" w:rsidRPr="00E007D6" w:rsidRDefault="008C15E4" w:rsidP="00201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C15E4" w:rsidRPr="00E007D6" w:rsidRDefault="006A5A5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946C35" w:rsidTr="008C15E4">
        <w:trPr>
          <w:trHeight w:val="995"/>
        </w:trPr>
        <w:tc>
          <w:tcPr>
            <w:tcW w:w="1735" w:type="dxa"/>
            <w:vMerge/>
            <w:vAlign w:val="center"/>
          </w:tcPr>
          <w:p w:rsidR="008C15E4" w:rsidRPr="00946C35" w:rsidRDefault="008C15E4" w:rsidP="00C00B9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8C15E4" w:rsidRPr="00422FDB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2FD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обучающихся,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Выполнение натуральных норм питания, соблюдение санитарно-гигиенических норм, технологии приготовления блюд.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C15E4" w:rsidRPr="00E007D6" w:rsidRDefault="008C15E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C15E4" w:rsidRPr="00E007D6" w:rsidRDefault="006A5A5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BB2384" w:rsidRPr="00946C35" w:rsidTr="00934980">
        <w:trPr>
          <w:trHeight w:val="1134"/>
        </w:trPr>
        <w:tc>
          <w:tcPr>
            <w:tcW w:w="1735" w:type="dxa"/>
            <w:vMerge w:val="restart"/>
            <w:vAlign w:val="center"/>
          </w:tcPr>
          <w:p w:rsidR="00BB2384" w:rsidRPr="00664EC9" w:rsidRDefault="00BB2384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BB2384" w:rsidRPr="00664EC9" w:rsidRDefault="00BB238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C3127" w:rsidRPr="00E007D6" w:rsidRDefault="00D0331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Формирование трудовых навыков на уроках</w:t>
            </w:r>
            <w:r w:rsidR="00BC3127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в классах </w:t>
            </w:r>
          </w:p>
          <w:p w:rsidR="00BB2384" w:rsidRPr="00E007D6" w:rsidRDefault="00BC312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«Особый ребенок»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2384" w:rsidRPr="00E007D6" w:rsidRDefault="00BB238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Анализ системы работы педагогов</w:t>
            </w:r>
            <w:r w:rsidR="00D03311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2384" w:rsidRPr="00E007D6" w:rsidRDefault="00BB238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B2384" w:rsidRPr="00E007D6" w:rsidRDefault="00BB2384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  <w:r w:rsidR="00BC3127" w:rsidRPr="00E007D6">
              <w:rPr>
                <w:rFonts w:ascii="Times New Roman" w:hAnsi="Times New Roman" w:cs="Times New Roman"/>
                <w:sz w:val="20"/>
                <w:szCs w:val="20"/>
              </w:rPr>
              <w:t>, документарный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B2384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BB2384" w:rsidRPr="00E007D6" w:rsidRDefault="00BB238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2384" w:rsidRPr="00E007D6" w:rsidRDefault="00BB2384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2384" w:rsidRPr="00E007D6" w:rsidRDefault="00BB2384" w:rsidP="00C0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7653DB" w:rsidRPr="00946C35" w:rsidTr="00934980">
        <w:trPr>
          <w:trHeight w:val="1134"/>
        </w:trPr>
        <w:tc>
          <w:tcPr>
            <w:tcW w:w="1735" w:type="dxa"/>
            <w:vMerge/>
            <w:vAlign w:val="center"/>
          </w:tcPr>
          <w:p w:rsidR="007653DB" w:rsidRPr="00664EC9" w:rsidRDefault="007653DB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7653DB" w:rsidRPr="00664EC9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Работа по подготовке к итоговой аттестации обучающихся.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работы по подготовке 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 итоговой аттестации, наличие необходимой документации.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7653DB" w:rsidRPr="00946C35" w:rsidTr="00934980">
        <w:trPr>
          <w:trHeight w:val="1134"/>
        </w:trPr>
        <w:tc>
          <w:tcPr>
            <w:tcW w:w="1735" w:type="dxa"/>
            <w:vMerge/>
            <w:vAlign w:val="center"/>
          </w:tcPr>
          <w:p w:rsidR="007653DB" w:rsidRPr="00664EC9" w:rsidRDefault="007653DB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7653DB" w:rsidRPr="00664EC9" w:rsidRDefault="007653D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7653DB" w:rsidRPr="00E007D6" w:rsidRDefault="007653DB" w:rsidP="00765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Участие воспитанников и сотрудников учреждения в чемпионате по профессиональному мастерству среди инвалидов и лиц с ОВЗ «Абилимпикс»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653DB" w:rsidRPr="00E007D6" w:rsidRDefault="007653DB" w:rsidP="00BB238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Анализ участия воспитанников и сотрудников учреждения в чемпионате по профессиональному мастерству среди инвалидов и лиц с ОВЗ «Абилимпикс»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53DB" w:rsidRPr="00E007D6" w:rsidRDefault="0065445E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7653DB" w:rsidRPr="00E007D6" w:rsidRDefault="007653DB" w:rsidP="006A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Информация </w:t>
            </w:r>
          </w:p>
        </w:tc>
      </w:tr>
      <w:tr w:rsidR="000B4919" w:rsidRPr="00946C35" w:rsidTr="00833556">
        <w:trPr>
          <w:trHeight w:val="1083"/>
        </w:trPr>
        <w:tc>
          <w:tcPr>
            <w:tcW w:w="1735" w:type="dxa"/>
            <w:vMerge w:val="restart"/>
            <w:vAlign w:val="center"/>
          </w:tcPr>
          <w:p w:rsidR="000B4919" w:rsidRPr="000B4919" w:rsidRDefault="000B4919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91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11" w:type="dxa"/>
            <w:vAlign w:val="center"/>
          </w:tcPr>
          <w:p w:rsidR="000B4919" w:rsidRPr="000B4919" w:rsidRDefault="000B4919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0B4919" w:rsidRPr="00E007D6" w:rsidRDefault="000B4919" w:rsidP="0049483E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Проверка выполнения специалистами (педагог-психолог, учитель-логопед)</w:t>
            </w:r>
          </w:p>
          <w:p w:rsidR="000B4919" w:rsidRPr="00E007D6" w:rsidRDefault="000B4919" w:rsidP="004948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запланированной работы</w:t>
            </w:r>
          </w:p>
        </w:tc>
        <w:tc>
          <w:tcPr>
            <w:tcW w:w="3827" w:type="dxa"/>
            <w:vAlign w:val="center"/>
          </w:tcPr>
          <w:p w:rsidR="000B4919" w:rsidRPr="00E007D6" w:rsidRDefault="000B4919" w:rsidP="004948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Контроль выполнения плана специалистами учреждения.</w:t>
            </w:r>
          </w:p>
          <w:p w:rsidR="000B4919" w:rsidRPr="00E007D6" w:rsidRDefault="000B4919" w:rsidP="0083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B4919" w:rsidRPr="00E007D6" w:rsidRDefault="000B4919" w:rsidP="0049483E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Документарный </w:t>
            </w:r>
          </w:p>
        </w:tc>
        <w:tc>
          <w:tcPr>
            <w:tcW w:w="1842" w:type="dxa"/>
            <w:vAlign w:val="center"/>
          </w:tcPr>
          <w:p w:rsidR="000B4919" w:rsidRPr="00E007D6" w:rsidRDefault="000B4919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0B4919" w:rsidRPr="00E007D6" w:rsidRDefault="000B4919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204" w:type="dxa"/>
            <w:vAlign w:val="center"/>
          </w:tcPr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0B4919" w:rsidRPr="00946C35" w:rsidTr="008C15E4">
        <w:trPr>
          <w:trHeight w:val="1020"/>
        </w:trPr>
        <w:tc>
          <w:tcPr>
            <w:tcW w:w="1735" w:type="dxa"/>
            <w:vMerge/>
            <w:vAlign w:val="center"/>
          </w:tcPr>
          <w:p w:rsidR="000B4919" w:rsidRPr="000B4919" w:rsidRDefault="000B4919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0B4919" w:rsidRPr="000B4919" w:rsidRDefault="000B4919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vAlign w:val="center"/>
          </w:tcPr>
          <w:p w:rsidR="000B4919" w:rsidRPr="00E007D6" w:rsidRDefault="000B4919" w:rsidP="00EE5B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досуга воспитанников.</w:t>
            </w:r>
          </w:p>
        </w:tc>
        <w:tc>
          <w:tcPr>
            <w:tcW w:w="3827" w:type="dxa"/>
            <w:vAlign w:val="center"/>
          </w:tcPr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досуга воспитанников</w:t>
            </w:r>
          </w:p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каникулярное время. 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Эффективность организации отдыха детей.</w:t>
            </w:r>
          </w:p>
        </w:tc>
        <w:tc>
          <w:tcPr>
            <w:tcW w:w="1985" w:type="dxa"/>
            <w:vAlign w:val="center"/>
          </w:tcPr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vAlign w:val="center"/>
          </w:tcPr>
          <w:p w:rsidR="000B4919" w:rsidRPr="00E007D6" w:rsidRDefault="000B4919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0B4919" w:rsidRPr="00E007D6" w:rsidRDefault="000B4919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204" w:type="dxa"/>
            <w:vAlign w:val="center"/>
          </w:tcPr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0B4919" w:rsidRPr="00946C35" w:rsidTr="008C15E4">
        <w:trPr>
          <w:trHeight w:val="1020"/>
        </w:trPr>
        <w:tc>
          <w:tcPr>
            <w:tcW w:w="1735" w:type="dxa"/>
            <w:vMerge/>
            <w:vAlign w:val="center"/>
          </w:tcPr>
          <w:p w:rsidR="000B4919" w:rsidRPr="000B4919" w:rsidRDefault="000B4919" w:rsidP="00C00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0B4919" w:rsidRPr="000B4919" w:rsidRDefault="000B4919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6" w:type="dxa"/>
            <w:gridSpan w:val="2"/>
            <w:vAlign w:val="center"/>
          </w:tcPr>
          <w:p w:rsidR="000B4919" w:rsidRPr="00E007D6" w:rsidRDefault="000B4919" w:rsidP="00EE5B7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Профориентационная воспитательная работа.</w:t>
            </w:r>
          </w:p>
        </w:tc>
        <w:tc>
          <w:tcPr>
            <w:tcW w:w="3827" w:type="dxa"/>
            <w:vAlign w:val="center"/>
          </w:tcPr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и проведение мероприятий по данному направлению воспитательной работы</w:t>
            </w:r>
          </w:p>
        </w:tc>
        <w:tc>
          <w:tcPr>
            <w:tcW w:w="1985" w:type="dxa"/>
            <w:vAlign w:val="center"/>
          </w:tcPr>
          <w:p w:rsidR="000B4919" w:rsidRPr="00E007D6" w:rsidRDefault="000B4919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1842" w:type="dxa"/>
            <w:vAlign w:val="center"/>
          </w:tcPr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Руководитель МО воспитателей</w:t>
            </w:r>
          </w:p>
        </w:tc>
        <w:tc>
          <w:tcPr>
            <w:tcW w:w="2204" w:type="dxa"/>
            <w:vAlign w:val="center"/>
          </w:tcPr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0B4919" w:rsidRPr="00E007D6" w:rsidRDefault="000B4919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8C15E4" w:rsidRPr="00946C35" w:rsidRDefault="008C15E4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A0AD3" w:rsidRDefault="009A0AD3" w:rsidP="00C00B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877" w:rsidRPr="00E007D6" w:rsidRDefault="00330877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АПРЕЛЬ</w:t>
      </w:r>
      <w:r w:rsidR="004C6DDA" w:rsidRPr="00E007D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EE6F79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«</w:t>
      </w:r>
      <w:r w:rsidR="00946C35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Страна вежливости</w:t>
      </w:r>
      <w:r w:rsidR="00EE6F79" w:rsidRPr="00E007D6">
        <w:rPr>
          <w:rFonts w:ascii="Times New Roman" w:hAnsi="Times New Roman" w:cs="Times New Roman"/>
          <w:b/>
          <w:bCs/>
          <w:color w:val="C00000"/>
          <w:sz w:val="32"/>
          <w:szCs w:val="32"/>
          <w:shd w:val="clear" w:color="auto" w:fill="FFFFFF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735"/>
        <w:gridCol w:w="411"/>
        <w:gridCol w:w="3065"/>
        <w:gridCol w:w="851"/>
        <w:gridCol w:w="3827"/>
        <w:gridCol w:w="1985"/>
        <w:gridCol w:w="2126"/>
        <w:gridCol w:w="1920"/>
      </w:tblGrid>
      <w:tr w:rsidR="00D86222" w:rsidRPr="00946C35" w:rsidTr="008B1FF1">
        <w:trPr>
          <w:trHeight w:val="397"/>
        </w:trPr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8B1FF1" w:rsidRPr="000B4919" w:rsidRDefault="00AD1EA9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D1EA9" w:rsidRPr="000B4919" w:rsidRDefault="00AD1EA9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AD1EA9" w:rsidRPr="000B4919" w:rsidRDefault="00AD1EA9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D1EA9" w:rsidRPr="000B4919" w:rsidRDefault="00AD1EA9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AD1EA9" w:rsidRPr="000B4919" w:rsidRDefault="00AD1EA9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AD1EA9" w:rsidRPr="000B4919" w:rsidRDefault="00AD1EA9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B491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946C35" w:rsidTr="008B1FF1">
        <w:trPr>
          <w:trHeight w:val="397"/>
        </w:trPr>
        <w:tc>
          <w:tcPr>
            <w:tcW w:w="1735" w:type="dxa"/>
            <w:vAlign w:val="center"/>
          </w:tcPr>
          <w:p w:rsidR="00BC0137" w:rsidRPr="000B4919" w:rsidRDefault="00BC0137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0B491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Соблюдение требований законодательства и иных правовых актов</w:t>
            </w:r>
          </w:p>
          <w:p w:rsidR="00BC0137" w:rsidRPr="000B4919" w:rsidRDefault="00BC0137" w:rsidP="00C00B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491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 обеспечению условий проживания, обучения и воспитания</w:t>
            </w:r>
          </w:p>
        </w:tc>
        <w:tc>
          <w:tcPr>
            <w:tcW w:w="411" w:type="dxa"/>
            <w:vAlign w:val="center"/>
          </w:tcPr>
          <w:p w:rsidR="00BC0137" w:rsidRPr="000B4919" w:rsidRDefault="00BC0137" w:rsidP="00C00B9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4919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A03B76" w:rsidRPr="00E007D6" w:rsidRDefault="00BC013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требований охраны труда </w:t>
            </w:r>
          </w:p>
          <w:p w:rsidR="00BC0137" w:rsidRPr="00E007D6" w:rsidRDefault="00BC013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 техники безопасности в производственных объединениях.</w:t>
            </w:r>
          </w:p>
        </w:tc>
        <w:tc>
          <w:tcPr>
            <w:tcW w:w="3827" w:type="dxa"/>
            <w:vAlign w:val="center"/>
          </w:tcPr>
          <w:p w:rsidR="0070245E" w:rsidRPr="00E007D6" w:rsidRDefault="00BC0137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Выполнение требований охраны труда </w:t>
            </w:r>
          </w:p>
          <w:p w:rsidR="008B1FF1" w:rsidRPr="00E007D6" w:rsidRDefault="00BC0137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техники безопасности, наличие инструкций по ОТ и ТБ </w:t>
            </w:r>
          </w:p>
          <w:p w:rsidR="0070245E" w:rsidRPr="00E007D6" w:rsidRDefault="00BC0137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производственных объединениях. </w:t>
            </w:r>
          </w:p>
          <w:p w:rsidR="00BC0137" w:rsidRPr="00E007D6" w:rsidRDefault="00BC013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Отчет по обучению персонала учреждения.</w:t>
            </w:r>
          </w:p>
        </w:tc>
        <w:tc>
          <w:tcPr>
            <w:tcW w:w="1985" w:type="dxa"/>
            <w:vAlign w:val="center"/>
          </w:tcPr>
          <w:p w:rsidR="00BC0137" w:rsidRPr="00E007D6" w:rsidRDefault="00BC013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vAlign w:val="center"/>
          </w:tcPr>
          <w:p w:rsidR="004F045B" w:rsidRPr="00E007D6" w:rsidRDefault="00BC0137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Инженер </w:t>
            </w:r>
          </w:p>
          <w:p w:rsidR="00BC0137" w:rsidRPr="00E007D6" w:rsidRDefault="00BC013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ОТ</w:t>
            </w:r>
          </w:p>
        </w:tc>
        <w:tc>
          <w:tcPr>
            <w:tcW w:w="1920" w:type="dxa"/>
            <w:vAlign w:val="center"/>
          </w:tcPr>
          <w:p w:rsidR="00BC0137" w:rsidRPr="00E007D6" w:rsidRDefault="00BC013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2C5CD2" w:rsidRPr="00946C35" w:rsidTr="008B1FF1">
        <w:trPr>
          <w:trHeight w:val="397"/>
        </w:trPr>
        <w:tc>
          <w:tcPr>
            <w:tcW w:w="1735" w:type="dxa"/>
            <w:vMerge w:val="restart"/>
            <w:vAlign w:val="center"/>
          </w:tcPr>
          <w:p w:rsidR="002C5CD2" w:rsidRPr="00664EC9" w:rsidRDefault="002C5CD2" w:rsidP="00C00B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Контроль ведения школьной документации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2C5CD2" w:rsidRPr="00664EC9" w:rsidRDefault="002C5CD2" w:rsidP="00C00B9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64EC9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Индивидуальный план развития                             и жизнеустройства ребенка, воспитывающегося в организации                              для детей-сирот и детей, оставшихся                        без попечения родителей, листков здоровья обучающихся, воспитанников</w:t>
            </w:r>
            <w:r w:rsidR="006956D6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Анализ соблюдения единых требований </w:t>
            </w:r>
          </w:p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при оформлении Индивидуального плана.</w:t>
            </w:r>
          </w:p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Оценка оформления и качества ведения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C5CD2" w:rsidRPr="00E007D6" w:rsidRDefault="00BE40E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2C5CD2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2C5CD2" w:rsidRPr="00E007D6" w:rsidRDefault="00BE40E1" w:rsidP="00C0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2C5CD2" w:rsidRPr="00946C35" w:rsidTr="008B1FF1">
        <w:trPr>
          <w:trHeight w:val="397"/>
        </w:trPr>
        <w:tc>
          <w:tcPr>
            <w:tcW w:w="1735" w:type="dxa"/>
            <w:vMerge/>
            <w:vAlign w:val="center"/>
          </w:tcPr>
          <w:p w:rsidR="002C5CD2" w:rsidRPr="00664EC9" w:rsidRDefault="002C5CD2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2C5CD2" w:rsidRPr="00664EC9" w:rsidRDefault="002C5CD2" w:rsidP="00C00B9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64EC9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Комплектование классов </w:t>
            </w:r>
          </w:p>
          <w:p w:rsidR="002C5CD2" w:rsidRPr="00E007D6" w:rsidRDefault="002C5CD2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 групп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 202</w:t>
            </w:r>
            <w:r w:rsidR="000B4919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6956D6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202</w:t>
            </w:r>
            <w:r w:rsidR="000B4919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учебный год.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Составление и согласование списков</w:t>
            </w:r>
          </w:p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классам и группам</w:t>
            </w:r>
          </w:p>
          <w:p w:rsidR="002C5CD2" w:rsidRPr="00E007D6" w:rsidRDefault="006956D6" w:rsidP="000B491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202</w:t>
            </w:r>
            <w:r w:rsidR="000B4919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– </w:t>
            </w:r>
            <w:r w:rsidR="002C5CD2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202</w:t>
            </w:r>
            <w:r w:rsidR="000B4919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5</w:t>
            </w:r>
            <w:r w:rsidR="002C5CD2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учебный год.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Директор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2C5CD2" w:rsidRPr="00E007D6" w:rsidRDefault="002C5CD2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8B1FF1" w:rsidRPr="00946C35" w:rsidTr="001D1ABC">
        <w:trPr>
          <w:trHeight w:val="397"/>
        </w:trPr>
        <w:tc>
          <w:tcPr>
            <w:tcW w:w="1735" w:type="dxa"/>
            <w:vMerge/>
            <w:vAlign w:val="center"/>
          </w:tcPr>
          <w:p w:rsidR="008B1FF1" w:rsidRPr="00664EC9" w:rsidRDefault="008B1FF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8B1FF1" w:rsidRPr="00664EC9" w:rsidRDefault="008B1FF1" w:rsidP="00C00B9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64EC9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8B1FF1" w:rsidRPr="00E007D6" w:rsidRDefault="008B1FF1" w:rsidP="00AB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Личные дела обучающихся, воспитанников 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B1FF1" w:rsidRPr="00E007D6" w:rsidRDefault="008B1F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законодательства </w:t>
            </w:r>
          </w:p>
          <w:p w:rsidR="008B1FF1" w:rsidRPr="00E007D6" w:rsidRDefault="008B1FF1" w:rsidP="00AB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в части защиты прав и законных интересов детей-сирот и детей, оставшихся без попечения родителей.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FF1" w:rsidRPr="00E007D6" w:rsidRDefault="008B1F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1FF1" w:rsidRPr="00E007D6" w:rsidRDefault="008B1F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Социальный педагог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8B1FF1" w:rsidRPr="00E007D6" w:rsidRDefault="008B1FF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B1FF1" w:rsidRPr="00E007D6" w:rsidRDefault="008B1FF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8B1FF1" w:rsidRPr="00E007D6" w:rsidRDefault="008B1FF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2C5CD2" w:rsidRPr="00946C35" w:rsidTr="008B1FF1">
        <w:trPr>
          <w:trHeight w:val="397"/>
        </w:trPr>
        <w:tc>
          <w:tcPr>
            <w:tcW w:w="1735" w:type="dxa"/>
            <w:vMerge/>
            <w:vAlign w:val="center"/>
          </w:tcPr>
          <w:p w:rsidR="002C5CD2" w:rsidRPr="00664EC9" w:rsidRDefault="002C5CD2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2C5CD2" w:rsidRPr="00664EC9" w:rsidRDefault="002C5CD2" w:rsidP="00C00B9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64EC9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2C5CD2" w:rsidRPr="00E007D6" w:rsidRDefault="002C5CD2" w:rsidP="00833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Ведение арматурных карт.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C5CD2" w:rsidRPr="00E007D6" w:rsidRDefault="002C5CD2" w:rsidP="00833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ведения арматурных карт, соответствие обеспеченности  воспитанников одеждой, обувью </w:t>
            </w:r>
          </w:p>
          <w:p w:rsidR="008B1FF1" w:rsidRPr="00E007D6" w:rsidRDefault="002C5CD2" w:rsidP="00833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мягким инвентарем </w:t>
            </w:r>
          </w:p>
          <w:p w:rsidR="002C5CD2" w:rsidRPr="00E007D6" w:rsidRDefault="002C5CD2" w:rsidP="0083355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с предусмотренными нормами.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C5CD2" w:rsidRPr="00E007D6" w:rsidRDefault="00736D56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2C5CD2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2C5CD2" w:rsidRPr="00E007D6" w:rsidRDefault="002C5CD2" w:rsidP="002C5CD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2C5CD2" w:rsidRPr="00E007D6" w:rsidRDefault="002C5CD2" w:rsidP="002C5CD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2C5CD2" w:rsidRPr="00E007D6" w:rsidRDefault="007F220A" w:rsidP="002C5CD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E40E1" w:rsidRPr="00946C35" w:rsidTr="001D1ABC">
        <w:trPr>
          <w:trHeight w:val="397"/>
        </w:trPr>
        <w:tc>
          <w:tcPr>
            <w:tcW w:w="1735" w:type="dxa"/>
            <w:vAlign w:val="center"/>
          </w:tcPr>
          <w:p w:rsidR="00BE40E1" w:rsidRPr="00664EC9" w:rsidRDefault="00BE40E1" w:rsidP="00C00B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Контроль состояния преподавания учебных предметов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BE40E1" w:rsidRPr="00664EC9" w:rsidRDefault="00BE40E1" w:rsidP="00C00B9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664EC9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Организация физкультурно-оздоровительной работы в учреждении (уроки физической культуры, занятия ЛФК, кружки и секции спортивной направленности).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кружков </w:t>
            </w:r>
          </w:p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и секций спортивной направленности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E40E1" w:rsidRPr="00E007D6" w:rsidRDefault="00BE40E1" w:rsidP="00EE20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E40E1" w:rsidRPr="00946C35" w:rsidTr="008B1FF1">
        <w:trPr>
          <w:trHeight w:val="397"/>
        </w:trPr>
        <w:tc>
          <w:tcPr>
            <w:tcW w:w="1735" w:type="dxa"/>
            <w:vMerge w:val="restart"/>
            <w:vAlign w:val="center"/>
          </w:tcPr>
          <w:p w:rsidR="00BE40E1" w:rsidRPr="00664EC9" w:rsidRDefault="00BE40E1" w:rsidP="00C00B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4EC9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Контроль состояния ведения воспитательной работы</w:t>
            </w:r>
          </w:p>
        </w:tc>
        <w:tc>
          <w:tcPr>
            <w:tcW w:w="411" w:type="dxa"/>
            <w:vAlign w:val="center"/>
          </w:tcPr>
          <w:p w:rsidR="00BE40E1" w:rsidRPr="00664EC9" w:rsidRDefault="00BE40E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4E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BE40E1" w:rsidRPr="00E007D6" w:rsidRDefault="000B4919" w:rsidP="000B49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Сохранение и укрепление здоровья воспитанников учреждения</w:t>
            </w:r>
          </w:p>
        </w:tc>
        <w:tc>
          <w:tcPr>
            <w:tcW w:w="3827" w:type="dxa"/>
            <w:vAlign w:val="center"/>
          </w:tcPr>
          <w:p w:rsidR="00BE40E1" w:rsidRPr="00E007D6" w:rsidRDefault="000B4919" w:rsidP="000B4919">
            <w:pPr>
              <w:pStyle w:val="ac"/>
              <w:shd w:val="clear" w:color="auto" w:fill="FFFFFF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007D6">
              <w:rPr>
                <w:sz w:val="20"/>
                <w:szCs w:val="20"/>
              </w:rPr>
              <w:t>Создание условий для охраны и укрепления здоровья.</w:t>
            </w:r>
          </w:p>
        </w:tc>
        <w:tc>
          <w:tcPr>
            <w:tcW w:w="1985" w:type="dxa"/>
            <w:vAlign w:val="center"/>
          </w:tcPr>
          <w:p w:rsidR="00BE40E1" w:rsidRPr="00E007D6" w:rsidRDefault="000B4919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2126" w:type="dxa"/>
            <w:vAlign w:val="center"/>
          </w:tcPr>
          <w:p w:rsidR="00BE40E1" w:rsidRPr="00E007D6" w:rsidRDefault="00BE40E1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E40E1" w:rsidRPr="00E007D6" w:rsidRDefault="00BE40E1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1920" w:type="dxa"/>
            <w:vAlign w:val="center"/>
          </w:tcPr>
          <w:p w:rsidR="00BE40E1" w:rsidRPr="00E007D6" w:rsidRDefault="00BE40E1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E40E1" w:rsidRPr="00E007D6" w:rsidRDefault="00BE40E1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E40E1" w:rsidRPr="00E007D6" w:rsidRDefault="00BE40E1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E40E1" w:rsidRPr="00946C35" w:rsidTr="008B1FF1">
        <w:trPr>
          <w:trHeight w:val="397"/>
        </w:trPr>
        <w:tc>
          <w:tcPr>
            <w:tcW w:w="1735" w:type="dxa"/>
            <w:vMerge/>
            <w:vAlign w:val="center"/>
          </w:tcPr>
          <w:p w:rsidR="00BE40E1" w:rsidRPr="00946C35" w:rsidRDefault="00BE40E1" w:rsidP="00C00B9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" w:type="dxa"/>
            <w:vAlign w:val="center"/>
          </w:tcPr>
          <w:p w:rsidR="00BE40E1" w:rsidRPr="008E2BE3" w:rsidRDefault="00BE40E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vAlign w:val="center"/>
          </w:tcPr>
          <w:p w:rsidR="00BE40E1" w:rsidRPr="00E007D6" w:rsidRDefault="008E2BE3" w:rsidP="008E2B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Совета по профилактике правонарушений среди обучающихся, воспитанников.   </w:t>
            </w:r>
          </w:p>
        </w:tc>
        <w:tc>
          <w:tcPr>
            <w:tcW w:w="3827" w:type="dxa"/>
            <w:vAlign w:val="center"/>
          </w:tcPr>
          <w:p w:rsidR="00BE40E1" w:rsidRPr="00E007D6" w:rsidRDefault="008E2BE3" w:rsidP="0083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Системность и эффективность.</w:t>
            </w:r>
          </w:p>
        </w:tc>
        <w:tc>
          <w:tcPr>
            <w:tcW w:w="1985" w:type="dxa"/>
            <w:vAlign w:val="center"/>
          </w:tcPr>
          <w:p w:rsidR="00BE40E1" w:rsidRPr="00E007D6" w:rsidRDefault="008E2BE3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2126" w:type="dxa"/>
            <w:vAlign w:val="center"/>
          </w:tcPr>
          <w:p w:rsidR="00BE40E1" w:rsidRPr="00E007D6" w:rsidRDefault="008E2BE3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1920" w:type="dxa"/>
            <w:vAlign w:val="center"/>
          </w:tcPr>
          <w:p w:rsidR="008E2BE3" w:rsidRPr="00E007D6" w:rsidRDefault="008E2BE3" w:rsidP="008E2BE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8E2BE3" w:rsidRPr="00E007D6" w:rsidRDefault="008E2BE3" w:rsidP="008E2BE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E40E1" w:rsidRPr="00E007D6" w:rsidRDefault="008E2BE3" w:rsidP="008E2BE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BE40E1" w:rsidRPr="00946C35" w:rsidRDefault="00BE40E1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E2088" w:rsidRPr="00946C35" w:rsidRDefault="00EE2088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30877" w:rsidRPr="00E007D6" w:rsidRDefault="00330877" w:rsidP="00C00B97">
      <w:pPr>
        <w:spacing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МАЙ</w:t>
      </w:r>
      <w:r w:rsidR="004C6DDA" w:rsidRPr="00E007D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EE6F79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«</w:t>
      </w:r>
      <w:r w:rsidR="00946C35" w:rsidRPr="00E007D6">
        <w:rPr>
          <w:rFonts w:ascii="Times New Roman" w:hAnsi="Times New Roman" w:cs="Times New Roman"/>
          <w:b/>
          <w:bCs/>
          <w:color w:val="C00000"/>
          <w:sz w:val="32"/>
          <w:szCs w:val="32"/>
        </w:rPr>
        <w:t>Семья. Память. Отечество</w:t>
      </w:r>
      <w:r w:rsidR="00EE6F79" w:rsidRPr="00E007D6">
        <w:rPr>
          <w:rFonts w:ascii="Times New Roman" w:hAnsi="Times New Roman" w:cs="Times New Roman"/>
          <w:b/>
          <w:color w:val="C00000"/>
          <w:sz w:val="32"/>
          <w:szCs w:val="32"/>
        </w:rPr>
        <w:t>»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735"/>
        <w:gridCol w:w="411"/>
        <w:gridCol w:w="3065"/>
        <w:gridCol w:w="851"/>
        <w:gridCol w:w="3827"/>
        <w:gridCol w:w="1985"/>
        <w:gridCol w:w="1984"/>
        <w:gridCol w:w="2062"/>
      </w:tblGrid>
      <w:tr w:rsidR="0035293A" w:rsidRPr="00946C35" w:rsidTr="00EF1D3B">
        <w:tc>
          <w:tcPr>
            <w:tcW w:w="5211" w:type="dxa"/>
            <w:gridSpan w:val="3"/>
            <w:shd w:val="clear" w:color="auto" w:fill="D9D9D9" w:themeFill="background1" w:themeFillShade="D9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Класс, группа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946C35" w:rsidTr="00BC1324">
        <w:trPr>
          <w:trHeight w:val="964"/>
        </w:trPr>
        <w:tc>
          <w:tcPr>
            <w:tcW w:w="1735" w:type="dxa"/>
            <w:vMerge w:val="restart"/>
            <w:vAlign w:val="center"/>
          </w:tcPr>
          <w:p w:rsidR="001A7C4C" w:rsidRPr="008E2BE3" w:rsidRDefault="001A7C4C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1A7C4C" w:rsidRPr="008E2BE3" w:rsidRDefault="001A7C4C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11" w:type="dxa"/>
            <w:vAlign w:val="center"/>
          </w:tcPr>
          <w:p w:rsidR="001A7C4C" w:rsidRPr="008E2BE3" w:rsidRDefault="001A7C4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1A7C4C" w:rsidRPr="00E007D6" w:rsidRDefault="001A7C4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3827" w:type="dxa"/>
            <w:vAlign w:val="center"/>
          </w:tcPr>
          <w:p w:rsidR="001A7C4C" w:rsidRPr="00E007D6" w:rsidRDefault="001A7C4C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Соответствие</w:t>
            </w:r>
          </w:p>
          <w:p w:rsidR="001A7C4C" w:rsidRPr="00E007D6" w:rsidRDefault="001A7C4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состояния помещений учреждения требованиям </w:t>
            </w:r>
            <w:r w:rsidR="006956D6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СП 2.4.3648-20</w:t>
            </w:r>
          </w:p>
        </w:tc>
        <w:tc>
          <w:tcPr>
            <w:tcW w:w="1985" w:type="dxa"/>
            <w:vAlign w:val="center"/>
          </w:tcPr>
          <w:p w:rsidR="001A7C4C" w:rsidRPr="00E007D6" w:rsidRDefault="001A7C4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1984" w:type="dxa"/>
            <w:vAlign w:val="center"/>
          </w:tcPr>
          <w:p w:rsidR="001A7C4C" w:rsidRPr="00E007D6" w:rsidRDefault="001A7C4C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Медицинский персонал</w:t>
            </w:r>
          </w:p>
        </w:tc>
        <w:tc>
          <w:tcPr>
            <w:tcW w:w="2062" w:type="dxa"/>
            <w:vAlign w:val="center"/>
          </w:tcPr>
          <w:p w:rsidR="001A7C4C" w:rsidRPr="00E007D6" w:rsidRDefault="006A5A5C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946C35" w:rsidTr="00BB169E">
        <w:trPr>
          <w:trHeight w:val="1361"/>
        </w:trPr>
        <w:tc>
          <w:tcPr>
            <w:tcW w:w="1735" w:type="dxa"/>
            <w:vMerge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EF1D3B" w:rsidRPr="008E2BE3" w:rsidRDefault="00EF1D3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vAlign w:val="center"/>
          </w:tcPr>
          <w:p w:rsidR="00EF1D3B" w:rsidRPr="00E007D6" w:rsidRDefault="00EF1D3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Сохранность учебно-методической литературы.</w:t>
            </w:r>
          </w:p>
        </w:tc>
        <w:tc>
          <w:tcPr>
            <w:tcW w:w="3827" w:type="dxa"/>
            <w:vAlign w:val="center"/>
          </w:tcPr>
          <w:p w:rsidR="007C77CB" w:rsidRPr="00E007D6" w:rsidRDefault="009474FA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</w:t>
            </w:r>
            <w:r w:rsidR="00EF1D3B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ффективност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ь и результативность</w:t>
            </w:r>
            <w:r w:rsidR="00EF1D3B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работы </w:t>
            </w:r>
            <w:r w:rsidR="00511701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 сохранности учебно-методической литературы. </w:t>
            </w:r>
          </w:p>
          <w:p w:rsidR="00EF1D3B" w:rsidRPr="00E007D6" w:rsidRDefault="0051170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Анализ обеспеченности учебно-воспитательного процесса </w:t>
            </w:r>
          </w:p>
        </w:tc>
        <w:tc>
          <w:tcPr>
            <w:tcW w:w="1985" w:type="dxa"/>
            <w:vAlign w:val="center"/>
          </w:tcPr>
          <w:p w:rsidR="00EF1D3B" w:rsidRPr="00E007D6" w:rsidRDefault="00EF1D3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1984" w:type="dxa"/>
            <w:vAlign w:val="center"/>
          </w:tcPr>
          <w:p w:rsidR="00EF1D3B" w:rsidRPr="00E007D6" w:rsidRDefault="00847CB7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Библиотекарь </w:t>
            </w:r>
          </w:p>
        </w:tc>
        <w:tc>
          <w:tcPr>
            <w:tcW w:w="2062" w:type="dxa"/>
            <w:vAlign w:val="center"/>
          </w:tcPr>
          <w:p w:rsidR="00EF1D3B" w:rsidRPr="00E007D6" w:rsidRDefault="00EF1D3B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EF1D3B" w:rsidRPr="00E007D6" w:rsidRDefault="00EF1D3B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EF1D3B" w:rsidRPr="00E007D6" w:rsidRDefault="00EF1D3B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57BF" w:rsidRPr="00946C35" w:rsidTr="00703FC2">
        <w:trPr>
          <w:trHeight w:val="850"/>
        </w:trPr>
        <w:tc>
          <w:tcPr>
            <w:tcW w:w="1735" w:type="dxa"/>
            <w:vMerge w:val="restart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1597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11" w:type="dxa"/>
            <w:shd w:val="clear" w:color="auto" w:fill="auto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9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Работа социального педагога 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защите законных интересов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 защите законных прав и интересов воспитанников</w:t>
            </w:r>
            <w:r w:rsidR="004C6DDA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из числа детей-сирот и детей, оставшихся без попечения родителей.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Соц.педагог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57BF" w:rsidRPr="00946C35" w:rsidTr="00703FC2">
        <w:trPr>
          <w:trHeight w:val="873"/>
        </w:trPr>
        <w:tc>
          <w:tcPr>
            <w:tcW w:w="1735" w:type="dxa"/>
            <w:vMerge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9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Ведение классных журналов.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качества ведения, соблюдение единых требований к ведению школьной документации.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57BF" w:rsidRPr="00E007D6" w:rsidRDefault="00BE40E1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Документарный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B57BF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B57BF" w:rsidRPr="00946C35" w:rsidTr="00703FC2">
        <w:trPr>
          <w:trHeight w:val="873"/>
        </w:trPr>
        <w:tc>
          <w:tcPr>
            <w:tcW w:w="1735" w:type="dxa"/>
            <w:vMerge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11" w:type="dxa"/>
            <w:shd w:val="clear" w:color="auto" w:fill="auto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9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6" w:type="dxa"/>
            <w:gridSpan w:val="2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Годовые характеристики обучающихся, воспитанников.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Анализ работы по составлению годовых характеристик. Выявление общих недочетов ведения документации.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57BF" w:rsidRPr="00E007D6" w:rsidRDefault="00BE40E1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Тематический, документарный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B57BF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B57BF" w:rsidRPr="00946C35" w:rsidTr="007C77CB">
        <w:trPr>
          <w:trHeight w:val="850"/>
        </w:trPr>
        <w:tc>
          <w:tcPr>
            <w:tcW w:w="1735" w:type="dxa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1597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преподавания учебных предметов</w:t>
            </w:r>
          </w:p>
        </w:tc>
        <w:tc>
          <w:tcPr>
            <w:tcW w:w="411" w:type="dxa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9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Динамика формирования навыка чтения </w:t>
            </w:r>
          </w:p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3827" w:type="dxa"/>
            <w:vAlign w:val="center"/>
          </w:tcPr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Состояние работы по формированию навыка чтения у учащихся</w:t>
            </w:r>
          </w:p>
        </w:tc>
        <w:tc>
          <w:tcPr>
            <w:tcW w:w="1985" w:type="dxa"/>
            <w:vAlign w:val="center"/>
          </w:tcPr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Контроль техники чтения</w:t>
            </w:r>
          </w:p>
        </w:tc>
        <w:tc>
          <w:tcPr>
            <w:tcW w:w="1984" w:type="dxa"/>
            <w:vAlign w:val="center"/>
          </w:tcPr>
          <w:p w:rsidR="0065445E" w:rsidRPr="00E007D6" w:rsidRDefault="00BB57BF" w:rsidP="00654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  <w:r w:rsidR="0065445E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B57BF" w:rsidRPr="00E007D6" w:rsidRDefault="0065445E" w:rsidP="00654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русского языка</w:t>
            </w:r>
          </w:p>
        </w:tc>
        <w:tc>
          <w:tcPr>
            <w:tcW w:w="2062" w:type="dxa"/>
            <w:vAlign w:val="center"/>
          </w:tcPr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E007D6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  <w:tr w:rsidR="00BB57BF" w:rsidRPr="00946C35" w:rsidTr="00BB169E">
        <w:trPr>
          <w:trHeight w:val="907"/>
        </w:trPr>
        <w:tc>
          <w:tcPr>
            <w:tcW w:w="1735" w:type="dxa"/>
            <w:vMerge w:val="restart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15979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11" w:type="dxa"/>
            <w:vAlign w:val="center"/>
          </w:tcPr>
          <w:p w:rsidR="00BB57BF" w:rsidRPr="00715979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59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6" w:type="dxa"/>
            <w:gridSpan w:val="2"/>
            <w:vAlign w:val="center"/>
          </w:tcPr>
          <w:p w:rsidR="00E007D6" w:rsidRPr="00E007D6" w:rsidRDefault="00AB2954" w:rsidP="00AB295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плана воспитательной </w:t>
            </w:r>
          </w:p>
          <w:p w:rsidR="00BC648C" w:rsidRPr="00E007D6" w:rsidRDefault="00AB2954" w:rsidP="00AB295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работы учреждения</w:t>
            </w:r>
          </w:p>
          <w:p w:rsidR="00BB57BF" w:rsidRPr="00E007D6" w:rsidRDefault="00BC648C" w:rsidP="008E2B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202</w:t>
            </w:r>
            <w:r w:rsidR="008E2BE3"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-202</w:t>
            </w:r>
            <w:r w:rsidR="008E2BE3"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учебный год.</w:t>
            </w:r>
          </w:p>
        </w:tc>
        <w:tc>
          <w:tcPr>
            <w:tcW w:w="3827" w:type="dxa"/>
            <w:vAlign w:val="center"/>
          </w:tcPr>
          <w:p w:rsidR="00AB2954" w:rsidRPr="00E007D6" w:rsidRDefault="00AB2954" w:rsidP="00AB295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Анализ выполнения плана воспитательной работы учреждения </w:t>
            </w:r>
          </w:p>
          <w:p w:rsidR="00BB57BF" w:rsidRPr="00E007D6" w:rsidRDefault="00AB2954" w:rsidP="008E2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на 202</w:t>
            </w:r>
            <w:r w:rsidR="008E2BE3"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>-202</w:t>
            </w:r>
            <w:r w:rsidR="008E2BE3"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r w:rsidRPr="00E007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учебный год.</w:t>
            </w:r>
          </w:p>
        </w:tc>
        <w:tc>
          <w:tcPr>
            <w:tcW w:w="1985" w:type="dxa"/>
            <w:vAlign w:val="center"/>
          </w:tcPr>
          <w:p w:rsidR="00BB57BF" w:rsidRPr="00E007D6" w:rsidRDefault="00736D56" w:rsidP="008335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Документарный</w:t>
            </w:r>
            <w:r w:rsidR="00BB57BF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B57BF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062" w:type="dxa"/>
            <w:vAlign w:val="center"/>
          </w:tcPr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E007D6" w:rsidRDefault="00BB57BF" w:rsidP="0083355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Справка</w:t>
            </w:r>
          </w:p>
        </w:tc>
      </w:tr>
      <w:tr w:rsidR="00BB57BF" w:rsidRPr="00946C35" w:rsidTr="00B84E48">
        <w:trPr>
          <w:trHeight w:val="1117"/>
        </w:trPr>
        <w:tc>
          <w:tcPr>
            <w:tcW w:w="1735" w:type="dxa"/>
            <w:vMerge/>
            <w:vAlign w:val="center"/>
          </w:tcPr>
          <w:p w:rsidR="00BB57BF" w:rsidRPr="00946C35" w:rsidRDefault="00BB57BF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BB57BF" w:rsidRPr="008E2BE3" w:rsidRDefault="00BB57BF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6" w:type="dxa"/>
            <w:gridSpan w:val="2"/>
            <w:vAlign w:val="center"/>
          </w:tcPr>
          <w:p w:rsidR="00BB57BF" w:rsidRPr="00E007D6" w:rsidRDefault="00BB57BF" w:rsidP="00B84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Планирование работы по организации летнего отдыха и эффективного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br/>
              <w:t>оздоровления воспитанников в каникулярный период.</w:t>
            </w:r>
          </w:p>
        </w:tc>
        <w:tc>
          <w:tcPr>
            <w:tcW w:w="3827" w:type="dxa"/>
            <w:vAlign w:val="center"/>
          </w:tcPr>
          <w:p w:rsidR="00BB57BF" w:rsidRPr="00E007D6" w:rsidRDefault="00BB57BF" w:rsidP="00B84E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Организация занятости воспитанников в каникулярное время.</w:t>
            </w:r>
          </w:p>
        </w:tc>
        <w:tc>
          <w:tcPr>
            <w:tcW w:w="1985" w:type="dxa"/>
            <w:vAlign w:val="center"/>
          </w:tcPr>
          <w:p w:rsidR="00BB57BF" w:rsidRPr="00E007D6" w:rsidRDefault="00BB57BF" w:rsidP="00B84E4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Тематический</w:t>
            </w:r>
          </w:p>
        </w:tc>
        <w:tc>
          <w:tcPr>
            <w:tcW w:w="1984" w:type="dxa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BB57BF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062" w:type="dxa"/>
            <w:vAlign w:val="center"/>
          </w:tcPr>
          <w:p w:rsidR="00BB57BF" w:rsidRPr="00E007D6" w:rsidRDefault="00BB57BF" w:rsidP="00B84E4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Совещание</w:t>
            </w:r>
          </w:p>
          <w:p w:rsidR="00BB57BF" w:rsidRPr="00E007D6" w:rsidRDefault="00BB57BF" w:rsidP="00B84E4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 директоре</w:t>
            </w:r>
          </w:p>
          <w:p w:rsidR="00BB57BF" w:rsidRPr="00E007D6" w:rsidRDefault="00BB57BF" w:rsidP="00B8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Информация</w:t>
            </w:r>
          </w:p>
        </w:tc>
      </w:tr>
    </w:tbl>
    <w:p w:rsidR="00895A37" w:rsidRPr="00946C35" w:rsidRDefault="00895A37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B169E" w:rsidRPr="00946C35" w:rsidRDefault="00BB169E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B169E" w:rsidRPr="00946C35" w:rsidRDefault="00BB169E" w:rsidP="00C00B9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30877" w:rsidRPr="008E2BE3" w:rsidRDefault="001A07BE" w:rsidP="00C00B9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7D6"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И</w:t>
      </w:r>
      <w:r w:rsidR="00330877" w:rsidRPr="00E007D6">
        <w:rPr>
          <w:rFonts w:ascii="Times New Roman" w:hAnsi="Times New Roman" w:cs="Times New Roman"/>
          <w:b/>
          <w:color w:val="C00000"/>
          <w:sz w:val="28"/>
          <w:szCs w:val="28"/>
        </w:rPr>
        <w:t>Ю</w:t>
      </w:r>
      <w:bookmarkStart w:id="0" w:name="_GoBack"/>
      <w:bookmarkEnd w:id="0"/>
      <w:r w:rsidR="00330877" w:rsidRPr="00E007D6">
        <w:rPr>
          <w:rFonts w:ascii="Times New Roman" w:hAnsi="Times New Roman" w:cs="Times New Roman"/>
          <w:b/>
          <w:color w:val="C00000"/>
          <w:sz w:val="28"/>
          <w:szCs w:val="28"/>
        </w:rPr>
        <w:t>НЬ</w:t>
      </w:r>
    </w:p>
    <w:tbl>
      <w:tblPr>
        <w:tblStyle w:val="a3"/>
        <w:tblW w:w="15920" w:type="dxa"/>
        <w:tblLayout w:type="fixed"/>
        <w:tblLook w:val="04A0" w:firstRow="1" w:lastRow="0" w:firstColumn="1" w:lastColumn="0" w:noHBand="0" w:noVBand="1"/>
      </w:tblPr>
      <w:tblGrid>
        <w:gridCol w:w="1735"/>
        <w:gridCol w:w="411"/>
        <w:gridCol w:w="3774"/>
        <w:gridCol w:w="3969"/>
        <w:gridCol w:w="1985"/>
        <w:gridCol w:w="1842"/>
        <w:gridCol w:w="2204"/>
      </w:tblGrid>
      <w:tr w:rsidR="0035293A" w:rsidRPr="008E2BE3" w:rsidTr="00A013DF">
        <w:tc>
          <w:tcPr>
            <w:tcW w:w="5920" w:type="dxa"/>
            <w:gridSpan w:val="3"/>
            <w:shd w:val="clear" w:color="auto" w:fill="D9D9D9" w:themeFill="background1" w:themeFillShade="D9"/>
            <w:vAlign w:val="center"/>
          </w:tcPr>
          <w:p w:rsidR="0079744A" w:rsidRPr="008E2BE3" w:rsidRDefault="0079744A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Объекты контроля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9744A" w:rsidRPr="008E2BE3" w:rsidRDefault="0079744A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контроля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9744A" w:rsidRPr="008E2BE3" w:rsidRDefault="0079744A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Виды и формы, методы контроля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79744A" w:rsidRPr="008E2BE3" w:rsidRDefault="0079744A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Ответственные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79744A" w:rsidRPr="008E2BE3" w:rsidRDefault="0079744A" w:rsidP="00C00B9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Итоги контроля</w:t>
            </w:r>
          </w:p>
        </w:tc>
      </w:tr>
      <w:tr w:rsidR="0035293A" w:rsidRPr="008E2BE3" w:rsidTr="000E2D05">
        <w:trPr>
          <w:trHeight w:val="1639"/>
        </w:trPr>
        <w:tc>
          <w:tcPr>
            <w:tcW w:w="1735" w:type="dxa"/>
            <w:vAlign w:val="center"/>
          </w:tcPr>
          <w:p w:rsidR="009B6F21" w:rsidRPr="008E2BE3" w:rsidRDefault="009B6F21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Соблюдение требований законодательства и иных правовых актов</w:t>
            </w:r>
          </w:p>
          <w:p w:rsidR="009B6F21" w:rsidRPr="008E2BE3" w:rsidRDefault="009B6F21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по обеспечению условий проживания, обучения и воспитания</w:t>
            </w:r>
          </w:p>
        </w:tc>
        <w:tc>
          <w:tcPr>
            <w:tcW w:w="411" w:type="dxa"/>
            <w:vAlign w:val="center"/>
          </w:tcPr>
          <w:p w:rsidR="009B6F21" w:rsidRPr="008E2BE3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74" w:type="dxa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Подготовка к ремонту</w:t>
            </w:r>
            <w:r w:rsidR="001D4E56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A03B76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</w:t>
            </w:r>
          </w:p>
          <w:p w:rsidR="00A03B76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по подготовке учреждения </w:t>
            </w:r>
          </w:p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к выполнению ремонтных работ.</w:t>
            </w:r>
          </w:p>
        </w:tc>
        <w:tc>
          <w:tcPr>
            <w:tcW w:w="1985" w:type="dxa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vAlign w:val="center"/>
          </w:tcPr>
          <w:p w:rsidR="00933EE6" w:rsidRPr="00E007D6" w:rsidRDefault="001A115B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Начальник </w:t>
            </w:r>
          </w:p>
          <w:p w:rsidR="001A115B" w:rsidRPr="00E007D6" w:rsidRDefault="001A115B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отдела МТС</w:t>
            </w:r>
          </w:p>
          <w:p w:rsidR="009B6F21" w:rsidRPr="00E007D6" w:rsidRDefault="00CF63D4" w:rsidP="00BB57BF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</w:t>
            </w:r>
            <w:r w:rsidR="001A115B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нженер по ОТ</w:t>
            </w:r>
          </w:p>
        </w:tc>
        <w:tc>
          <w:tcPr>
            <w:tcW w:w="2204" w:type="dxa"/>
            <w:vAlign w:val="center"/>
          </w:tcPr>
          <w:p w:rsidR="009B6F21" w:rsidRPr="00E007D6" w:rsidRDefault="009B6F21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35293A" w:rsidRPr="008E2BE3" w:rsidTr="0083202C">
        <w:trPr>
          <w:trHeight w:val="1417"/>
        </w:trPr>
        <w:tc>
          <w:tcPr>
            <w:tcW w:w="1735" w:type="dxa"/>
            <w:vAlign w:val="center"/>
          </w:tcPr>
          <w:p w:rsidR="000E2D05" w:rsidRPr="008E2BE3" w:rsidRDefault="000E2D05" w:rsidP="00C0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ведения школьной документации</w:t>
            </w:r>
          </w:p>
        </w:tc>
        <w:tc>
          <w:tcPr>
            <w:tcW w:w="411" w:type="dxa"/>
            <w:vAlign w:val="center"/>
          </w:tcPr>
          <w:p w:rsidR="000E2D05" w:rsidRPr="008E2BE3" w:rsidRDefault="000E2D05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E2D05" w:rsidRPr="00E007D6" w:rsidRDefault="00EA700E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0E2D05" w:rsidRPr="00E007D6">
              <w:rPr>
                <w:rFonts w:ascii="Times New Roman" w:hAnsi="Times New Roman" w:cs="Times New Roman"/>
                <w:sz w:val="20"/>
                <w:szCs w:val="20"/>
              </w:rPr>
              <w:t>ичны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4C6DDA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карточки</w:t>
            </w:r>
            <w:r w:rsidR="000E2D05"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обучающихся, воспитанников.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67A23" w:rsidRPr="00E007D6" w:rsidRDefault="000E2D05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Своевременное выст</w:t>
            </w:r>
            <w:r w:rsidR="004A673F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авление оценок </w:t>
            </w:r>
          </w:p>
          <w:p w:rsidR="00067A23" w:rsidRPr="00E007D6" w:rsidRDefault="004A673F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учебный год.</w:t>
            </w:r>
          </w:p>
          <w:p w:rsidR="00186AD6" w:rsidRPr="00E007D6" w:rsidRDefault="000E2D05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Выполнение рекомендаций, данных </w:t>
            </w:r>
          </w:p>
          <w:p w:rsidR="000E2D05" w:rsidRPr="00E007D6" w:rsidRDefault="000E2D05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ходе предыдущих проверок.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2D05" w:rsidRPr="00E007D6" w:rsidRDefault="000E2D05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  <w:p w:rsidR="000E2D05" w:rsidRPr="00E007D6" w:rsidRDefault="000E2D05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Собеседование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E3163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0E2D05" w:rsidRPr="00E007D6" w:rsidRDefault="00FE3163" w:rsidP="00FE3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УР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0E2D05" w:rsidRPr="00E007D6" w:rsidRDefault="000E2D05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  <w:tr w:rsidR="00FD067D" w:rsidRPr="008E2BE3" w:rsidTr="00523B06">
        <w:trPr>
          <w:trHeight w:val="1417"/>
        </w:trPr>
        <w:tc>
          <w:tcPr>
            <w:tcW w:w="1735" w:type="dxa"/>
            <w:vAlign w:val="center"/>
          </w:tcPr>
          <w:p w:rsidR="00FD067D" w:rsidRPr="008E2BE3" w:rsidRDefault="00FD067D" w:rsidP="00C00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8E2BE3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Контроль состояния ведения воспитательной работы</w:t>
            </w:r>
          </w:p>
        </w:tc>
        <w:tc>
          <w:tcPr>
            <w:tcW w:w="411" w:type="dxa"/>
            <w:vAlign w:val="center"/>
          </w:tcPr>
          <w:p w:rsidR="00FD067D" w:rsidRPr="008E2BE3" w:rsidRDefault="00FD067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B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74" w:type="dxa"/>
            <w:vAlign w:val="center"/>
          </w:tcPr>
          <w:p w:rsidR="00FD067D" w:rsidRPr="00E007D6" w:rsidRDefault="00FD067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График работы воспитателей в летний период</w:t>
            </w:r>
            <w:r w:rsidR="001A7C4C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необходимых документов</w:t>
            </w:r>
            <w:r w:rsidR="004F1412" w:rsidRPr="00E007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:rsidR="00FD067D" w:rsidRPr="00E007D6" w:rsidRDefault="00FD067D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Согласован</w:t>
            </w:r>
            <w:r w:rsidR="00067A23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ие графика работы воспитателей </w:t>
            </w: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период летней оздоровительной кампании. </w:t>
            </w:r>
          </w:p>
          <w:p w:rsidR="00FD067D" w:rsidRPr="00E007D6" w:rsidRDefault="00FD067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Наличие необходимых документов</w:t>
            </w:r>
            <w:r w:rsidR="004F1412"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FD067D" w:rsidRPr="00E007D6" w:rsidRDefault="00FD067D" w:rsidP="00C00B9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Текущий</w:t>
            </w:r>
          </w:p>
        </w:tc>
        <w:tc>
          <w:tcPr>
            <w:tcW w:w="1842" w:type="dxa"/>
            <w:vAlign w:val="center"/>
          </w:tcPr>
          <w:p w:rsidR="00FE3163" w:rsidRPr="00E007D6" w:rsidRDefault="00FE3163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 xml:space="preserve">Зам.директора </w:t>
            </w:r>
          </w:p>
          <w:p w:rsidR="00FD067D" w:rsidRPr="00E007D6" w:rsidRDefault="00FD067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sz w:val="20"/>
                <w:szCs w:val="20"/>
              </w:rPr>
              <w:t>по ВР</w:t>
            </w:r>
          </w:p>
        </w:tc>
        <w:tc>
          <w:tcPr>
            <w:tcW w:w="2204" w:type="dxa"/>
            <w:vAlign w:val="center"/>
          </w:tcPr>
          <w:p w:rsidR="00FD067D" w:rsidRPr="00E007D6" w:rsidRDefault="00FD067D" w:rsidP="00C0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07D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Административное совещание</w:t>
            </w:r>
          </w:p>
        </w:tc>
      </w:tr>
    </w:tbl>
    <w:p w:rsidR="00604A31" w:rsidRPr="00946C35" w:rsidRDefault="00604A31" w:rsidP="00C00B97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04A31" w:rsidRPr="00946C35" w:rsidSect="00F85A35">
      <w:pgSz w:w="16838" w:h="11906" w:orient="landscape"/>
      <w:pgMar w:top="567" w:right="56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634" w:rsidRDefault="00A07634" w:rsidP="0035293A">
      <w:pPr>
        <w:spacing w:after="0" w:line="240" w:lineRule="auto"/>
      </w:pPr>
      <w:r>
        <w:separator/>
      </w:r>
    </w:p>
  </w:endnote>
  <w:endnote w:type="continuationSeparator" w:id="0">
    <w:p w:rsidR="00A07634" w:rsidRDefault="00A07634" w:rsidP="0035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634" w:rsidRDefault="00A07634" w:rsidP="0035293A">
      <w:pPr>
        <w:spacing w:after="0" w:line="240" w:lineRule="auto"/>
      </w:pPr>
      <w:r>
        <w:separator/>
      </w:r>
    </w:p>
  </w:footnote>
  <w:footnote w:type="continuationSeparator" w:id="0">
    <w:p w:rsidR="00A07634" w:rsidRDefault="00A07634" w:rsidP="00352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E62FAA"/>
    <w:multiLevelType w:val="hybridMultilevel"/>
    <w:tmpl w:val="5FFEF9E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4D1830"/>
    <w:multiLevelType w:val="hybridMultilevel"/>
    <w:tmpl w:val="3314E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4A31"/>
    <w:rsid w:val="00003D1E"/>
    <w:rsid w:val="00012104"/>
    <w:rsid w:val="000168B6"/>
    <w:rsid w:val="00022DAF"/>
    <w:rsid w:val="000249D0"/>
    <w:rsid w:val="000314B1"/>
    <w:rsid w:val="0003423D"/>
    <w:rsid w:val="00041CD9"/>
    <w:rsid w:val="00044224"/>
    <w:rsid w:val="0005269B"/>
    <w:rsid w:val="00053304"/>
    <w:rsid w:val="000555A7"/>
    <w:rsid w:val="000647D1"/>
    <w:rsid w:val="00064C57"/>
    <w:rsid w:val="00067A23"/>
    <w:rsid w:val="00077D23"/>
    <w:rsid w:val="00081205"/>
    <w:rsid w:val="0008211E"/>
    <w:rsid w:val="00084F45"/>
    <w:rsid w:val="000876FE"/>
    <w:rsid w:val="00092406"/>
    <w:rsid w:val="000A7A11"/>
    <w:rsid w:val="000B25FD"/>
    <w:rsid w:val="000B4919"/>
    <w:rsid w:val="000B5057"/>
    <w:rsid w:val="000C15F3"/>
    <w:rsid w:val="000C368E"/>
    <w:rsid w:val="000D044F"/>
    <w:rsid w:val="000E27EA"/>
    <w:rsid w:val="000E2D05"/>
    <w:rsid w:val="000F7026"/>
    <w:rsid w:val="001018EA"/>
    <w:rsid w:val="001026A2"/>
    <w:rsid w:val="001057A3"/>
    <w:rsid w:val="00106B97"/>
    <w:rsid w:val="0014469E"/>
    <w:rsid w:val="00146463"/>
    <w:rsid w:val="00146560"/>
    <w:rsid w:val="00154961"/>
    <w:rsid w:val="00156B13"/>
    <w:rsid w:val="00166BC4"/>
    <w:rsid w:val="0016739C"/>
    <w:rsid w:val="00171953"/>
    <w:rsid w:val="00175C64"/>
    <w:rsid w:val="001768AB"/>
    <w:rsid w:val="00186AD6"/>
    <w:rsid w:val="001913AF"/>
    <w:rsid w:val="001A07BE"/>
    <w:rsid w:val="001A115B"/>
    <w:rsid w:val="001A7C4C"/>
    <w:rsid w:val="001C3143"/>
    <w:rsid w:val="001C633A"/>
    <w:rsid w:val="001C7DB6"/>
    <w:rsid w:val="001D048B"/>
    <w:rsid w:val="001D1ABC"/>
    <w:rsid w:val="001D1E84"/>
    <w:rsid w:val="001D424B"/>
    <w:rsid w:val="001D4E56"/>
    <w:rsid w:val="001E171F"/>
    <w:rsid w:val="001E58BF"/>
    <w:rsid w:val="001F6745"/>
    <w:rsid w:val="001F6B23"/>
    <w:rsid w:val="002017B4"/>
    <w:rsid w:val="00201A4E"/>
    <w:rsid w:val="00202E2E"/>
    <w:rsid w:val="00207483"/>
    <w:rsid w:val="00211E82"/>
    <w:rsid w:val="00212116"/>
    <w:rsid w:val="00213883"/>
    <w:rsid w:val="00214FA4"/>
    <w:rsid w:val="00217C2D"/>
    <w:rsid w:val="00220A7B"/>
    <w:rsid w:val="00226AA2"/>
    <w:rsid w:val="00240423"/>
    <w:rsid w:val="00244C12"/>
    <w:rsid w:val="002501B8"/>
    <w:rsid w:val="00251156"/>
    <w:rsid w:val="00252093"/>
    <w:rsid w:val="00260D54"/>
    <w:rsid w:val="00265FA5"/>
    <w:rsid w:val="0026700B"/>
    <w:rsid w:val="002743E3"/>
    <w:rsid w:val="002778D9"/>
    <w:rsid w:val="0028136B"/>
    <w:rsid w:val="00291677"/>
    <w:rsid w:val="00294830"/>
    <w:rsid w:val="002A0491"/>
    <w:rsid w:val="002A2C0D"/>
    <w:rsid w:val="002B4EF1"/>
    <w:rsid w:val="002B564A"/>
    <w:rsid w:val="002C4469"/>
    <w:rsid w:val="002C5CD2"/>
    <w:rsid w:val="002D10EE"/>
    <w:rsid w:val="002E0004"/>
    <w:rsid w:val="002E09DD"/>
    <w:rsid w:val="002E1ED0"/>
    <w:rsid w:val="002E216C"/>
    <w:rsid w:val="002E546D"/>
    <w:rsid w:val="002F7B71"/>
    <w:rsid w:val="00301B3D"/>
    <w:rsid w:val="00302D6E"/>
    <w:rsid w:val="003146E3"/>
    <w:rsid w:val="00317EBC"/>
    <w:rsid w:val="00320315"/>
    <w:rsid w:val="003242DC"/>
    <w:rsid w:val="003271CC"/>
    <w:rsid w:val="00327F6D"/>
    <w:rsid w:val="00330877"/>
    <w:rsid w:val="003349CB"/>
    <w:rsid w:val="003406F7"/>
    <w:rsid w:val="00342D5B"/>
    <w:rsid w:val="0035293A"/>
    <w:rsid w:val="00355E96"/>
    <w:rsid w:val="003903AE"/>
    <w:rsid w:val="003B5C12"/>
    <w:rsid w:val="003B6073"/>
    <w:rsid w:val="003C1D5D"/>
    <w:rsid w:val="003D5369"/>
    <w:rsid w:val="003F04A2"/>
    <w:rsid w:val="00400949"/>
    <w:rsid w:val="00416183"/>
    <w:rsid w:val="00422FDB"/>
    <w:rsid w:val="00431921"/>
    <w:rsid w:val="004357BF"/>
    <w:rsid w:val="00436848"/>
    <w:rsid w:val="00440C2B"/>
    <w:rsid w:val="00450112"/>
    <w:rsid w:val="00467435"/>
    <w:rsid w:val="00490E2B"/>
    <w:rsid w:val="00492AFF"/>
    <w:rsid w:val="004935FF"/>
    <w:rsid w:val="0049483E"/>
    <w:rsid w:val="004951EE"/>
    <w:rsid w:val="004952BB"/>
    <w:rsid w:val="00495D65"/>
    <w:rsid w:val="004A21E4"/>
    <w:rsid w:val="004A673F"/>
    <w:rsid w:val="004B3E9F"/>
    <w:rsid w:val="004B6255"/>
    <w:rsid w:val="004C49F9"/>
    <w:rsid w:val="004C4E4E"/>
    <w:rsid w:val="004C5867"/>
    <w:rsid w:val="004C6DDA"/>
    <w:rsid w:val="004D47D7"/>
    <w:rsid w:val="004F045B"/>
    <w:rsid w:val="004F09C8"/>
    <w:rsid w:val="004F1412"/>
    <w:rsid w:val="004F49E0"/>
    <w:rsid w:val="004F54D6"/>
    <w:rsid w:val="00500A8C"/>
    <w:rsid w:val="00505A2E"/>
    <w:rsid w:val="00506261"/>
    <w:rsid w:val="00511701"/>
    <w:rsid w:val="0051775E"/>
    <w:rsid w:val="00523B06"/>
    <w:rsid w:val="00550724"/>
    <w:rsid w:val="00563304"/>
    <w:rsid w:val="00563FED"/>
    <w:rsid w:val="00567D32"/>
    <w:rsid w:val="00580922"/>
    <w:rsid w:val="00581346"/>
    <w:rsid w:val="005876EA"/>
    <w:rsid w:val="00596655"/>
    <w:rsid w:val="005B61D7"/>
    <w:rsid w:val="005E0338"/>
    <w:rsid w:val="005E0E13"/>
    <w:rsid w:val="005E3FBB"/>
    <w:rsid w:val="005E48E3"/>
    <w:rsid w:val="005E6316"/>
    <w:rsid w:val="005E6E55"/>
    <w:rsid w:val="005F2975"/>
    <w:rsid w:val="005F47B3"/>
    <w:rsid w:val="005F7C7B"/>
    <w:rsid w:val="00600E0E"/>
    <w:rsid w:val="00603D5B"/>
    <w:rsid w:val="00604A31"/>
    <w:rsid w:val="00612AD6"/>
    <w:rsid w:val="00621B30"/>
    <w:rsid w:val="00626090"/>
    <w:rsid w:val="00627782"/>
    <w:rsid w:val="00630A42"/>
    <w:rsid w:val="00631E71"/>
    <w:rsid w:val="00640CEA"/>
    <w:rsid w:val="00645566"/>
    <w:rsid w:val="0065445E"/>
    <w:rsid w:val="006544FC"/>
    <w:rsid w:val="006564FD"/>
    <w:rsid w:val="0066165A"/>
    <w:rsid w:val="00664EC9"/>
    <w:rsid w:val="00665FD8"/>
    <w:rsid w:val="00683435"/>
    <w:rsid w:val="00684065"/>
    <w:rsid w:val="0068612D"/>
    <w:rsid w:val="006956D6"/>
    <w:rsid w:val="00695B2E"/>
    <w:rsid w:val="00696E3B"/>
    <w:rsid w:val="006979BC"/>
    <w:rsid w:val="006A2F1A"/>
    <w:rsid w:val="006A304C"/>
    <w:rsid w:val="006A46DC"/>
    <w:rsid w:val="006A5A5C"/>
    <w:rsid w:val="006A7CAF"/>
    <w:rsid w:val="006E0DA0"/>
    <w:rsid w:val="006E3E93"/>
    <w:rsid w:val="006E55A9"/>
    <w:rsid w:val="006F4F11"/>
    <w:rsid w:val="006F6E83"/>
    <w:rsid w:val="0070245E"/>
    <w:rsid w:val="007028B0"/>
    <w:rsid w:val="00703FC2"/>
    <w:rsid w:val="00706A11"/>
    <w:rsid w:val="00715979"/>
    <w:rsid w:val="00716930"/>
    <w:rsid w:val="00720DFF"/>
    <w:rsid w:val="00724D74"/>
    <w:rsid w:val="00736D56"/>
    <w:rsid w:val="007405C7"/>
    <w:rsid w:val="00756FD3"/>
    <w:rsid w:val="00761C57"/>
    <w:rsid w:val="007653DB"/>
    <w:rsid w:val="007674D2"/>
    <w:rsid w:val="007923B5"/>
    <w:rsid w:val="007970A4"/>
    <w:rsid w:val="00797237"/>
    <w:rsid w:val="0079744A"/>
    <w:rsid w:val="007A3A07"/>
    <w:rsid w:val="007A4B27"/>
    <w:rsid w:val="007A6D81"/>
    <w:rsid w:val="007B446C"/>
    <w:rsid w:val="007B5248"/>
    <w:rsid w:val="007C1691"/>
    <w:rsid w:val="007C260F"/>
    <w:rsid w:val="007C49B0"/>
    <w:rsid w:val="007C77CB"/>
    <w:rsid w:val="007D6D30"/>
    <w:rsid w:val="007D7DC8"/>
    <w:rsid w:val="007E1163"/>
    <w:rsid w:val="007E15FD"/>
    <w:rsid w:val="007E30EA"/>
    <w:rsid w:val="007F220A"/>
    <w:rsid w:val="007F33B5"/>
    <w:rsid w:val="0080410B"/>
    <w:rsid w:val="00807511"/>
    <w:rsid w:val="008200FD"/>
    <w:rsid w:val="008231B4"/>
    <w:rsid w:val="0083202C"/>
    <w:rsid w:val="00833556"/>
    <w:rsid w:val="00834360"/>
    <w:rsid w:val="00836962"/>
    <w:rsid w:val="00847CB7"/>
    <w:rsid w:val="0085146A"/>
    <w:rsid w:val="00862EAD"/>
    <w:rsid w:val="008641A3"/>
    <w:rsid w:val="00873BD0"/>
    <w:rsid w:val="00881BAD"/>
    <w:rsid w:val="0089152D"/>
    <w:rsid w:val="00895A37"/>
    <w:rsid w:val="008B06F7"/>
    <w:rsid w:val="008B1816"/>
    <w:rsid w:val="008B1FF1"/>
    <w:rsid w:val="008C15E4"/>
    <w:rsid w:val="008C56B5"/>
    <w:rsid w:val="008D0BE4"/>
    <w:rsid w:val="008D378F"/>
    <w:rsid w:val="008D4FC8"/>
    <w:rsid w:val="008D6984"/>
    <w:rsid w:val="008E2BE3"/>
    <w:rsid w:val="008F21DC"/>
    <w:rsid w:val="008F2B00"/>
    <w:rsid w:val="00911698"/>
    <w:rsid w:val="00926D1C"/>
    <w:rsid w:val="00933E0B"/>
    <w:rsid w:val="00933EE6"/>
    <w:rsid w:val="00934980"/>
    <w:rsid w:val="00941284"/>
    <w:rsid w:val="00946C35"/>
    <w:rsid w:val="009474FA"/>
    <w:rsid w:val="00952D74"/>
    <w:rsid w:val="00955E6D"/>
    <w:rsid w:val="00960FEB"/>
    <w:rsid w:val="009656DB"/>
    <w:rsid w:val="00967B27"/>
    <w:rsid w:val="0097150E"/>
    <w:rsid w:val="00974BEA"/>
    <w:rsid w:val="009838D8"/>
    <w:rsid w:val="00990A7B"/>
    <w:rsid w:val="00997237"/>
    <w:rsid w:val="009A0AD3"/>
    <w:rsid w:val="009A3E1F"/>
    <w:rsid w:val="009B309F"/>
    <w:rsid w:val="009B6F21"/>
    <w:rsid w:val="009C1CD8"/>
    <w:rsid w:val="009C7F05"/>
    <w:rsid w:val="009D1B06"/>
    <w:rsid w:val="009D6246"/>
    <w:rsid w:val="009F7EAE"/>
    <w:rsid w:val="00A013DF"/>
    <w:rsid w:val="00A03B76"/>
    <w:rsid w:val="00A05737"/>
    <w:rsid w:val="00A07634"/>
    <w:rsid w:val="00A115B2"/>
    <w:rsid w:val="00A37083"/>
    <w:rsid w:val="00A37956"/>
    <w:rsid w:val="00A42FD4"/>
    <w:rsid w:val="00A46958"/>
    <w:rsid w:val="00A62601"/>
    <w:rsid w:val="00A63EBE"/>
    <w:rsid w:val="00A70AD1"/>
    <w:rsid w:val="00A73BE0"/>
    <w:rsid w:val="00A748BA"/>
    <w:rsid w:val="00A86801"/>
    <w:rsid w:val="00A94955"/>
    <w:rsid w:val="00A95FD2"/>
    <w:rsid w:val="00AA0B6F"/>
    <w:rsid w:val="00AA3EEC"/>
    <w:rsid w:val="00AA6459"/>
    <w:rsid w:val="00AB27DA"/>
    <w:rsid w:val="00AB2954"/>
    <w:rsid w:val="00AB3DAE"/>
    <w:rsid w:val="00AB6FE2"/>
    <w:rsid w:val="00AC01B8"/>
    <w:rsid w:val="00AD177A"/>
    <w:rsid w:val="00AD1EA9"/>
    <w:rsid w:val="00AD59BE"/>
    <w:rsid w:val="00AE2D73"/>
    <w:rsid w:val="00AE2F7F"/>
    <w:rsid w:val="00AF2244"/>
    <w:rsid w:val="00AF5D10"/>
    <w:rsid w:val="00B02E07"/>
    <w:rsid w:val="00B06B6C"/>
    <w:rsid w:val="00B22D8A"/>
    <w:rsid w:val="00B24458"/>
    <w:rsid w:val="00B27699"/>
    <w:rsid w:val="00B30DC8"/>
    <w:rsid w:val="00B335DF"/>
    <w:rsid w:val="00B544DD"/>
    <w:rsid w:val="00B577B2"/>
    <w:rsid w:val="00B71DD6"/>
    <w:rsid w:val="00B77A78"/>
    <w:rsid w:val="00B80BF7"/>
    <w:rsid w:val="00B84E48"/>
    <w:rsid w:val="00B865FE"/>
    <w:rsid w:val="00B94FE7"/>
    <w:rsid w:val="00BB169E"/>
    <w:rsid w:val="00BB2384"/>
    <w:rsid w:val="00BB57BF"/>
    <w:rsid w:val="00BC0137"/>
    <w:rsid w:val="00BC0824"/>
    <w:rsid w:val="00BC1324"/>
    <w:rsid w:val="00BC3127"/>
    <w:rsid w:val="00BC648C"/>
    <w:rsid w:val="00BD374E"/>
    <w:rsid w:val="00BD6293"/>
    <w:rsid w:val="00BD7FC7"/>
    <w:rsid w:val="00BE087E"/>
    <w:rsid w:val="00BE40E1"/>
    <w:rsid w:val="00BE68DE"/>
    <w:rsid w:val="00BF12E3"/>
    <w:rsid w:val="00C00B97"/>
    <w:rsid w:val="00C02F26"/>
    <w:rsid w:val="00C0353F"/>
    <w:rsid w:val="00C037CF"/>
    <w:rsid w:val="00C05789"/>
    <w:rsid w:val="00C07547"/>
    <w:rsid w:val="00C127D3"/>
    <w:rsid w:val="00C14685"/>
    <w:rsid w:val="00C2344B"/>
    <w:rsid w:val="00C33317"/>
    <w:rsid w:val="00C34CB7"/>
    <w:rsid w:val="00C42225"/>
    <w:rsid w:val="00C44629"/>
    <w:rsid w:val="00C4544A"/>
    <w:rsid w:val="00C462F4"/>
    <w:rsid w:val="00C4685F"/>
    <w:rsid w:val="00C6413B"/>
    <w:rsid w:val="00C648B1"/>
    <w:rsid w:val="00C70C0B"/>
    <w:rsid w:val="00C770F5"/>
    <w:rsid w:val="00C80DF3"/>
    <w:rsid w:val="00C819FE"/>
    <w:rsid w:val="00C91B87"/>
    <w:rsid w:val="00C91F85"/>
    <w:rsid w:val="00CA7132"/>
    <w:rsid w:val="00CB6861"/>
    <w:rsid w:val="00CC6EA2"/>
    <w:rsid w:val="00CD39FE"/>
    <w:rsid w:val="00CE11B8"/>
    <w:rsid w:val="00CF63AC"/>
    <w:rsid w:val="00CF63D4"/>
    <w:rsid w:val="00CF75CD"/>
    <w:rsid w:val="00D03311"/>
    <w:rsid w:val="00D03C99"/>
    <w:rsid w:val="00D057B5"/>
    <w:rsid w:val="00D1401C"/>
    <w:rsid w:val="00D20170"/>
    <w:rsid w:val="00D2272B"/>
    <w:rsid w:val="00D27067"/>
    <w:rsid w:val="00D30175"/>
    <w:rsid w:val="00D36A89"/>
    <w:rsid w:val="00D473BF"/>
    <w:rsid w:val="00D56F19"/>
    <w:rsid w:val="00D80AE6"/>
    <w:rsid w:val="00D86222"/>
    <w:rsid w:val="00D95803"/>
    <w:rsid w:val="00DA3068"/>
    <w:rsid w:val="00DC176F"/>
    <w:rsid w:val="00DD15FE"/>
    <w:rsid w:val="00DD6683"/>
    <w:rsid w:val="00DE2E6B"/>
    <w:rsid w:val="00DE669E"/>
    <w:rsid w:val="00DF72B4"/>
    <w:rsid w:val="00E007D6"/>
    <w:rsid w:val="00E00CBD"/>
    <w:rsid w:val="00E04F81"/>
    <w:rsid w:val="00E05B76"/>
    <w:rsid w:val="00E07DCC"/>
    <w:rsid w:val="00E11864"/>
    <w:rsid w:val="00E25132"/>
    <w:rsid w:val="00E25144"/>
    <w:rsid w:val="00E2772A"/>
    <w:rsid w:val="00E309E2"/>
    <w:rsid w:val="00E37E88"/>
    <w:rsid w:val="00E46939"/>
    <w:rsid w:val="00E50362"/>
    <w:rsid w:val="00E533F6"/>
    <w:rsid w:val="00E55572"/>
    <w:rsid w:val="00E574BB"/>
    <w:rsid w:val="00E60DFD"/>
    <w:rsid w:val="00E6734E"/>
    <w:rsid w:val="00E93E59"/>
    <w:rsid w:val="00EA4163"/>
    <w:rsid w:val="00EA68BD"/>
    <w:rsid w:val="00EA700E"/>
    <w:rsid w:val="00EC1783"/>
    <w:rsid w:val="00EC358B"/>
    <w:rsid w:val="00EC7E8B"/>
    <w:rsid w:val="00ED6B08"/>
    <w:rsid w:val="00EE06E3"/>
    <w:rsid w:val="00EE2088"/>
    <w:rsid w:val="00EE256B"/>
    <w:rsid w:val="00EE5B78"/>
    <w:rsid w:val="00EE6090"/>
    <w:rsid w:val="00EE6F79"/>
    <w:rsid w:val="00EF1D3B"/>
    <w:rsid w:val="00EF4724"/>
    <w:rsid w:val="00EF48A3"/>
    <w:rsid w:val="00F00CE1"/>
    <w:rsid w:val="00F05F30"/>
    <w:rsid w:val="00F103B5"/>
    <w:rsid w:val="00F12A6C"/>
    <w:rsid w:val="00F13BE2"/>
    <w:rsid w:val="00F16D4E"/>
    <w:rsid w:val="00F172E5"/>
    <w:rsid w:val="00F20376"/>
    <w:rsid w:val="00F25FCE"/>
    <w:rsid w:val="00F311E2"/>
    <w:rsid w:val="00F35D84"/>
    <w:rsid w:val="00F37169"/>
    <w:rsid w:val="00F473F5"/>
    <w:rsid w:val="00F53D52"/>
    <w:rsid w:val="00F613E1"/>
    <w:rsid w:val="00F74DFA"/>
    <w:rsid w:val="00F752DE"/>
    <w:rsid w:val="00F81B58"/>
    <w:rsid w:val="00F84D0D"/>
    <w:rsid w:val="00F85A35"/>
    <w:rsid w:val="00FA3C45"/>
    <w:rsid w:val="00FA6724"/>
    <w:rsid w:val="00FB161D"/>
    <w:rsid w:val="00FB31F7"/>
    <w:rsid w:val="00FC10A0"/>
    <w:rsid w:val="00FC22C3"/>
    <w:rsid w:val="00FC3A7F"/>
    <w:rsid w:val="00FC42D7"/>
    <w:rsid w:val="00FD067D"/>
    <w:rsid w:val="00FD59B1"/>
    <w:rsid w:val="00FE2AE8"/>
    <w:rsid w:val="00FE3163"/>
    <w:rsid w:val="00FE389C"/>
    <w:rsid w:val="00FF48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BA99"/>
  <w15:docId w15:val="{5E1EB298-2F78-46A8-888A-03F5C2B9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AE6"/>
  </w:style>
  <w:style w:type="paragraph" w:styleId="1">
    <w:name w:val="heading 1"/>
    <w:basedOn w:val="a"/>
    <w:next w:val="a"/>
    <w:link w:val="10"/>
    <w:uiPriority w:val="9"/>
    <w:qFormat/>
    <w:rsid w:val="00CF63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5F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1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3E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52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293A"/>
  </w:style>
  <w:style w:type="paragraph" w:styleId="a9">
    <w:name w:val="footer"/>
    <w:basedOn w:val="a"/>
    <w:link w:val="aa"/>
    <w:uiPriority w:val="99"/>
    <w:unhideWhenUsed/>
    <w:rsid w:val="00352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93A"/>
  </w:style>
  <w:style w:type="character" w:styleId="ab">
    <w:name w:val="Hyperlink"/>
    <w:basedOn w:val="a0"/>
    <w:uiPriority w:val="99"/>
    <w:semiHidden/>
    <w:unhideWhenUsed/>
    <w:rsid w:val="0035293A"/>
    <w:rPr>
      <w:color w:val="0000FF" w:themeColor="hyperlink"/>
      <w:u w:val="single"/>
    </w:rPr>
  </w:style>
  <w:style w:type="paragraph" w:customStyle="1" w:styleId="c0">
    <w:name w:val="c0"/>
    <w:basedOn w:val="a"/>
    <w:rsid w:val="001C6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1C633A"/>
  </w:style>
  <w:style w:type="paragraph" w:styleId="ac">
    <w:name w:val="Normal (Web)"/>
    <w:basedOn w:val="a"/>
    <w:uiPriority w:val="99"/>
    <w:unhideWhenUsed/>
    <w:rsid w:val="002C5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2C5CD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d">
    <w:name w:val="Strong"/>
    <w:basedOn w:val="a0"/>
    <w:uiPriority w:val="22"/>
    <w:qFormat/>
    <w:rsid w:val="004F54D6"/>
    <w:rPr>
      <w:b/>
      <w:bCs/>
    </w:rPr>
  </w:style>
  <w:style w:type="character" w:styleId="ae">
    <w:name w:val="Emphasis"/>
    <w:basedOn w:val="a0"/>
    <w:uiPriority w:val="20"/>
    <w:qFormat/>
    <w:rsid w:val="004F54D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F63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1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76BFD-AC4B-4647-A4F2-46388470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11</Pages>
  <Words>3454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Пользователь</cp:lastModifiedBy>
  <cp:revision>39</cp:revision>
  <cp:lastPrinted>2022-05-28T05:27:00Z</cp:lastPrinted>
  <dcterms:created xsi:type="dcterms:W3CDTF">2020-05-11T05:28:00Z</dcterms:created>
  <dcterms:modified xsi:type="dcterms:W3CDTF">2023-05-23T04:40:00Z</dcterms:modified>
</cp:coreProperties>
</file>